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第3章 Arduino 常用電子元件與工具介紹</w:t>
      </w:r>
    </w:p>
    <w:p>
      <w:pPr>
        <w:pStyle w:val="Subtitle"/>
      </w:pPr>
      <w:r>
        <w:t>本章介紹 Arduino 入門實驗最常使用的電子元件與工具，包括 LED、電阻、電容、電感、按鍵、蜂鳴器、可變電阻、麵包板、杜邦線與萬用電表。內容說明各元件的功能、極性、常見用途、接線注意事項與故障排除方法，並提供 Arduino 初學套件建議，協助初學者在撰寫程式前建立正確的硬體與電路基礎。</w:t>
      </w:r>
    </w:p>
    <w:p>
      <w:r>
        <w:t>匯出日期：2026-08-07 07:26</w:t>
      </w:r>
    </w:p>
    <w:p>
      <w:r>
        <w:t>Arduino 實驗不只需要撰寫程式，也需要正確辨識電子元件、了解接線方式，並使用合適的工具完成量測與除錯。</w:t>
      </w:r>
    </w:p>
    <w:p>
      <w:r>
        <w:t>本章將介紹 Arduino 入門最常使用的 LED、電阻、電容、電感、按鍵、蜂鳴器與可變電阻，也會說明 Breadboard、杜邦線及萬用電表的基本用途。</w:t>
      </w:r>
    </w:p>
    <w:p>
      <w:r>
        <w:t>在開始接線前先熟悉元件極性、麵包板導通方式與限流觀念，可以減少 LED 不亮、元件接反、線路接錯及電路無法導通等常見問題。</w:t>
      </w:r>
    </w:p>
    <w:p>
      <w:pPr>
        <w:pStyle w:val="Heading2"/>
      </w:pPr>
      <w:r>
        <w:t>本章學習目標</w:t>
      </w:r>
    </w:p>
    <w:p>
      <w:r>
        <w:t>• 認識 Arduino 入門最常用的電子元件。</w:t>
      </w:r>
    </w:p>
    <w:p>
      <w:r>
        <w:t>• 學會辨識 LED、電阻、電容與按鍵等元件。</w:t>
      </w:r>
    </w:p>
    <w:p>
      <w:r>
        <w:t>• 了解 Breadboard（麵包板）與杜邦線的使用方式。</w:t>
      </w:r>
    </w:p>
    <w:p>
      <w:r>
        <w:t>• 建立後續 Arduino 電子實驗所需的基本知識。</w:t>
      </w:r>
    </w:p>
    <w:p>
      <w:pPr>
        <w:pStyle w:val="Heading2"/>
      </w:pPr>
      <w:r>
        <w:t>為什麼要先認識 Arduino 電子元件</w:t>
      </w:r>
    </w:p>
    <w:p>
      <w:r>
        <w:t>Arduino 是軟體與硬體結合的開發平台。即使程式語法正確，如果不了解電子元件的用途、方向與接線方式，實際電路仍可能無法正常工作。</w:t>
      </w:r>
    </w:p>
    <w:p>
      <w:r>
        <w:t>初學者常見的問題包括 LED 極性接反、未串接限流電阻、Breadboard 孔位判斷錯誤、杜邦線插錯位置，以及電解電容正負極接反。</w:t>
      </w:r>
    </w:p>
    <w:p>
      <w:r>
        <w:t>先建立元件辨識與量測能力，再進入程式控制與感測器實作，能讓後續學習更安全，也更容易判斷故障來自程式還是硬體。</w:t>
      </w:r>
    </w:p>
    <w:p>
      <w:pPr>
        <w:pStyle w:val="Heading2"/>
      </w:pPr>
      <w:r>
        <w:t>Arduino 入門常用工具</w:t>
      </w:r>
    </w:p>
    <w:p>
      <w:pPr>
        <w:pStyle w:val="Heading2"/>
      </w:pPr>
      <w:r>
        <w:t>LED 發光二極體</w:t>
      </w:r>
    </w:p>
    <w:p>
      <w:r>
        <w:t>LED（Light Emitting Diode）是 Arduino 最常使用的輸出元件之一。通電後會發光，因此很適合用來確認程式流程、腳位輸出與電路是否正常。</w:t>
      </w:r>
    </w:p>
    <w:p>
      <w:r>
        <w:t>LED 屬於二極體，具有方向性，電流主要由正極流向負極。接反時通常不會發光，因此接線前應先辨識極性。</w:t>
      </w:r>
    </w:p>
    <w:p>
      <w:pPr>
        <w:pStyle w:val="Heading3"/>
      </w:pPr>
      <w:r>
        <w:t>辨識 LED 正極與負極</w:t>
      </w:r>
    </w:p>
    <w:p>
      <w:r>
        <w:t>• 長腳通常是正極（Anode）。</w:t>
      </w:r>
    </w:p>
    <w:p>
      <w:r>
        <w:t>• 短腳通常是負極（Cathode）。</w:t>
      </w:r>
    </w:p>
    <w:p>
      <w:r>
        <w:t>• LED 外殼具有平面缺口的一側通常代表負極。</w:t>
      </w:r>
    </w:p>
    <w:p>
      <w:r>
        <w:t>• 腳位已剪短或外觀無法判斷時，可使用萬用電表的二極體測試功能確認。</w:t>
      </w:r>
    </w:p>
    <w:p>
      <w:pPr>
        <w:pStyle w:val="Heading3"/>
      </w:pPr>
      <w:r>
        <w:t>LED 在 Arduino 中的常見用途</w:t>
      </w:r>
    </w:p>
    <w:p>
      <w:r>
        <w:t>• Blink 閃爍燈實驗。</w:t>
      </w:r>
    </w:p>
    <w:p>
      <w:r>
        <w:t>• 裝置運作狀態指示。</w:t>
      </w:r>
    </w:p>
    <w:p>
      <w:r>
        <w:t>• 電源或連線狀態指示。</w:t>
      </w:r>
    </w:p>
    <w:p>
      <w:r>
        <w:t>• 錯誤與警示訊號。</w:t>
      </w:r>
    </w:p>
    <w:p>
      <w:r>
        <w:t>• RGB LED 顏色與燈光效果控制。</w:t>
      </w:r>
    </w:p>
    <w:p>
      <w:r>
        <w:t>一般 LED 不應直接長時間接在 Arduino 輸出腳位與 GND 之間，應串接適當的限流電阻，以避免電流過大造成 LED 或控制腳位損壞。</w:t>
      </w:r>
    </w:p>
    <w:p>
      <w:pPr>
        <w:pStyle w:val="Heading2"/>
      </w:pPr>
      <w:r>
        <w:t>電阻 Resistor</w:t>
      </w:r>
    </w:p>
    <w:p>
      <w:r>
        <w:t>電阻的主要功能是限制電流。在 Arduino 入門電路中，最常見的用途是與 LED 串聯，避免流過 LED 的電流過大。</w:t>
      </w:r>
    </w:p>
    <w:p>
      <w:r>
        <w:t>一般碳膜電阻外觀具有多條色環，可用來表示阻值與誤差。例如紅、紅、棕、金代表 220Ω、誤差 ±5%。</w:t>
      </w:r>
    </w:p>
    <w:p>
      <w:r>
        <w:t>一般低功率 Arduino 教學電路常使用 1/4W 電阻，但實際選擇仍應依電壓、電流與耗散功率計算結果決定。</w:t>
      </w:r>
    </w:p>
    <w:p>
      <w:pPr>
        <w:pStyle w:val="Heading2"/>
      </w:pPr>
      <w:r>
        <w:t>電容 Capacitor</w:t>
      </w:r>
    </w:p>
    <w:p>
      <w:r>
        <w:t>電容可以暫時儲存電荷，常用於電源穩定、雜訊抑制、去耦與濾波。Arduino 開發板及各類感測器模組中都能看到電容。</w:t>
      </w:r>
    </w:p>
    <w:p>
      <w:r>
        <w:t>初學者最常接觸的是陶瓷電容與電解電容。兩者在極性、容量與應用情境上有所不同。</w:t>
      </w:r>
    </w:p>
    <w:p>
      <w:r>
        <w:t>電解電容接反可能造成漏液、發熱或元件損壞。接線前應確認外殼上的負極標記、腳位方向及額定耐壓。</w:t>
      </w:r>
    </w:p>
    <w:p>
      <w:pPr>
        <w:pStyle w:val="Heading2"/>
      </w:pPr>
      <w:r>
        <w:t>電感 Inductor</w:t>
      </w:r>
    </w:p>
    <w:p>
      <w:r>
        <w:t>電感又稱線圈（Coil），通電時會建立磁場並儲存磁場能量。它常用於 EMI 抑制、濾波與 DC/DC 電源轉換。</w:t>
      </w:r>
    </w:p>
    <w:p>
      <w:r>
        <w:t>Arduino 初學實驗較少直接控制單獨的電感，但降壓模組（Buck Converter）、升壓模組及部分電源濾波電路中經常使用電感。</w:t>
      </w:r>
    </w:p>
    <w:p>
      <w:pPr>
        <w:pStyle w:val="Heading2"/>
      </w:pPr>
      <w:r>
        <w:t>Breadboard 麵包板</w:t>
      </w:r>
    </w:p>
    <w:p>
      <w:r>
        <w:t>Breadboard 是 Arduino 實驗中最重要的工具之一。它利用內部金屬彈片連接孔位，不需要焊接即可快速建立、修改及拆除電路。</w:t>
      </w:r>
    </w:p>
    <w:p>
      <w:r>
        <w:t>理解哪些孔位互相導通，是避免接線錯誤的關鍵。使用不同型號的麵包板前，建議先用萬用電表的導通功能實際確認。</w:t>
      </w:r>
    </w:p>
    <w:p>
      <w:pPr>
        <w:pStyle w:val="Heading3"/>
      </w:pPr>
      <w:r>
        <w:t>中央端子區的導通方式</w:t>
      </w:r>
    </w:p>
    <w:p>
      <w:r>
        <w:t>• 中央區域通常分成左右兩組端子列。</w:t>
      </w:r>
    </w:p>
    <w:p>
      <w:r>
        <w:t>• 同一編號位置中的 A、B、C、D、E 通常互相導通。</w:t>
      </w:r>
    </w:p>
    <w:p>
      <w:r>
        <w:t>• 同一編號位置中的 F、G、H、I、J 通常互相導通。</w:t>
      </w:r>
    </w:p>
    <w:p>
      <w:r>
        <w:t>• 中央凹槽兩側通常不相連，可跨放 DIP 封裝 IC。</w:t>
      </w:r>
    </w:p>
    <w:p>
      <w:pPr>
        <w:pStyle w:val="Heading3"/>
      </w:pPr>
      <w:r>
        <w:t>電源軌的使用注意事項</w:t>
      </w:r>
    </w:p>
    <w:p>
      <w:r>
        <w:t>• 麵包板兩側常見標示為正極與負極的長條電源軌，可分配 5V、3.3V 或 GND。</w:t>
      </w:r>
    </w:p>
    <w:p>
      <w:r>
        <w:t>• 部分麵包板的電源軌在中間是斷開的，不能只看外觀判斷整條都導通。</w:t>
      </w:r>
    </w:p>
    <w:p>
      <w:r>
        <w:t>• 接通電源前應確認正負極沒有短路，並確認模組可接受的工作電壓。</w:t>
      </w:r>
    </w:p>
    <w:p>
      <w:r>
        <w:t>• 不要僅依電源軌顏色判斷實際電壓，應以接線與量測結果為準。</w:t>
      </w:r>
    </w:p>
    <w:p>
      <w:pPr>
        <w:pStyle w:val="Heading2"/>
      </w:pPr>
      <w:r>
        <w:t>杜邦線 Jumper Wire</w:t>
      </w:r>
    </w:p>
    <w:p>
      <w:r>
        <w:t>杜邦線用來連接 Arduino、Breadboard、感測器與各種模組。選擇接頭形式時，要先確認兩端裝置使用的是插孔還是排針。</w:t>
      </w:r>
    </w:p>
    <w:p>
      <w:pPr>
        <w:pStyle w:val="Heading2"/>
      </w:pPr>
      <w:r>
        <w:t>按鍵 Push Button</w:t>
      </w:r>
    </w:p>
    <w:p>
      <w:r>
        <w:t>按鍵是 Arduino 最常使用的數位輸入元件。按下與放開會改變電路狀態，Arduino 可使用 digitalRead() 讀取指定腳位的 HIGH 或 LOW。</w:t>
      </w:r>
    </w:p>
    <w:p>
      <w:r>
        <w:t>常見四腳按鍵的同側兩腳通常已在內部相連，按下後才會讓左右兩側導通。實際接線前可使用萬用電表確認腳位關係。</w:t>
      </w:r>
    </w:p>
    <w:p>
      <w:pPr>
        <w:pStyle w:val="Heading3"/>
      </w:pPr>
      <w:r>
        <w:t>使用 INPUT_PULLUP 避免輸入浮動</w:t>
      </w:r>
    </w:p>
    <w:p>
      <w:r>
        <w:t>未加上拉或下拉電阻的輸入腳位可能處於 Floating 狀態，讀值會不穩定。Arduino 內建上拉電阻可透過 INPUT_PULLUP 啟用。</w:t>
      </w:r>
    </w:p>
    <w:p>
      <w:r>
        <w:t>使用 INPUT_PULLUP 時，按鍵通常接在輸入腳位與 GND 之間；未按下時讀值為 HIGH，按下時讀值為 LOW，程式判斷邏輯與直覺相反。</w:t>
      </w:r>
    </w:p>
    <w:p>
      <w:pPr>
        <w:pStyle w:val="Code"/>
      </w:pPr>
      <w:r>
        <w:t>const int buttonPin = 2;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buttonState = digitalRead(buttonPin);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(buttonState == LOW) {</w:t>
      </w:r>
    </w:p>
    <w:p>
      <w:pPr>
        <w:pStyle w:val="Code"/>
      </w:pPr>
      <w:r>
        <w:t xml:space="preserve">    // 按鍵已按下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pPr>
        <w:pStyle w:val="Heading2"/>
      </w:pPr>
      <w:r>
        <w:t>蜂鳴器 Buzzer</w:t>
      </w:r>
    </w:p>
    <w:p>
      <w:r>
        <w:t>蜂鳴器可用來產生提示音、警示音與簡單旋律。常見類型分為主動式蜂鳴器與被動式蜂鳴器，兩者的驅動方式不同。</w:t>
      </w:r>
    </w:p>
    <w:p>
      <w:r>
        <w:t>蜂鳴器所需電流若超過 Arduino 腳位可安全提供的範圍，應使用電晶體或驅動電路控制，不應直接由輸出腳位供應大電流。</w:t>
      </w:r>
    </w:p>
    <w:p>
      <w:pPr>
        <w:pStyle w:val="Heading2"/>
      </w:pPr>
      <w:r>
        <w:t>可變電阻 Potentiometer</w:t>
      </w:r>
    </w:p>
    <w:p>
      <w:r>
        <w:t>可變電阻是一種可旋轉或滑動調整阻值的元件。常見旋鈕式可變電阻具有三個端子，兩側接電源與 GND，中間端子輸出隨旋鈕位置變化的電壓。</w:t>
      </w:r>
    </w:p>
    <w:p>
      <w:r>
        <w:t>Arduino 可將中間端子接到 A0 等類比輸入腳位，並使用 analogRead() 讀取轉換結果。</w:t>
      </w:r>
    </w:p>
    <w:p>
      <w:pPr>
        <w:pStyle w:val="Code"/>
      </w:pPr>
      <w:r>
        <w:t>const int potentiometerPin = A0;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sensorValue = analogRead(potentiometerPin);</w:t>
      </w:r>
    </w:p>
    <w:p>
      <w:pPr>
        <w:pStyle w:val="Code"/>
      </w:pPr>
      <w:r>
        <w:t xml:space="preserve">  Serial.println(sensorValue);</w:t>
      </w:r>
    </w:p>
    <w:p>
      <w:pPr>
        <w:pStyle w:val="Code"/>
      </w:pPr>
      <w:r>
        <w:t xml:space="preserve">  delay(100);</w:t>
      </w:r>
    </w:p>
    <w:p>
      <w:pPr>
        <w:pStyle w:val="Code"/>
      </w:pPr>
      <w:r>
        <w:t>}</w:t>
      </w:r>
    </w:p>
    <w:p>
      <w:r>
        <w:t>• 調整 LED 亮度。</w:t>
      </w:r>
    </w:p>
    <w:p>
      <w:r>
        <w:t>• 控制 Servo 角度。</w:t>
      </w:r>
    </w:p>
    <w:p>
      <w:r>
        <w:t>• 調整聲音頻率或速度參數。</w:t>
      </w:r>
    </w:p>
    <w:p>
      <w:r>
        <w:t>• 作為 LCD 選單或使用者介面的旋鈕輸入。</w:t>
      </w:r>
    </w:p>
    <w:p>
      <w:pPr>
        <w:pStyle w:val="Heading2"/>
      </w:pPr>
      <w:r>
        <w:t>萬用電表 Multimeter</w:t>
      </w:r>
    </w:p>
    <w:p>
      <w:r>
        <w:t>萬用電表雖然不是 Arduino 電子元件，卻是非常重要的量測與除錯工具。它能幫助確認供電是否正常、元件阻值是否正確，以及接線是否真正導通。</w:t>
      </w:r>
    </w:p>
    <w:p>
      <w:r>
        <w:t>量測電流時，接法與量測電壓不同，必須將電表串聯進電路，並正確選擇插孔與檔位。錯誤接法可能造成保險絲燒斷、短路或設備損壞。</w:t>
      </w:r>
    </w:p>
    <w:p>
      <w:pPr>
        <w:pStyle w:val="Heading2"/>
      </w:pPr>
      <w:r>
        <w:t>Arduino 入門套件建議清單</w:t>
      </w:r>
    </w:p>
    <w:p>
      <w:r>
        <w:t>第一次學習 Arduino 時，不需要一次購買大量模組。先準備能完成 LED、按鍵、蜂鳴器及類比輸入實驗的基本元件即可。</w:t>
      </w:r>
    </w:p>
    <w:p>
      <w:pPr>
        <w:pStyle w:val="Heading2"/>
      </w:pPr>
      <w:r>
        <w:t>動手練習：在寫程式前先熟悉硬體</w:t>
      </w:r>
    </w:p>
    <w:p>
      <w:r>
        <w:t>• 找出 LED 的長腳、短腳與外殼平面缺口，判斷正極和負極。</w:t>
      </w:r>
    </w:p>
    <w:p>
      <w:r>
        <w:t>• 從零件盒中找出 220Ω 電阻，先依色環判斷，再使用萬用電表量測確認。</w:t>
      </w:r>
    </w:p>
    <w:p>
      <w:r>
        <w:t>• 使用萬用電表導通功能，確認 Breadboard 中央端子區哪些孔位互相導通。</w:t>
      </w:r>
    </w:p>
    <w:p>
      <w:r>
        <w:t>• 確認麵包板電源軌是否在中間斷開，必要時使用杜邦線跨接。</w:t>
      </w:r>
    </w:p>
    <w:p>
      <w:r>
        <w:t>• 辨識公對公、公對母與母對母杜邦線，分別找出適合連接的裝置。</w:t>
      </w:r>
    </w:p>
    <w:p>
      <w:r>
        <w:t>• 使用導通功能確認四腳按鍵在未按下及按下時的腳位關係。</w:t>
      </w:r>
    </w:p>
    <w:p>
      <w:pPr>
        <w:pStyle w:val="Heading2"/>
      </w:pPr>
      <w:r>
        <w:t>常見問題與故障排除</w:t>
      </w:r>
    </w:p>
    <w:p>
      <w:pPr>
        <w:pStyle w:val="Heading3"/>
      </w:pPr>
      <w:r>
        <w:t>LED 接好後為什麼不會亮</w:t>
      </w:r>
    </w:p>
    <w:p>
      <w:r>
        <w:t>先確認 LED 正負極是否接反，再檢查限流電阻與 GND 是否接在同一個完整回路中。接著確認程式使用的腳位編號與實際接線一致，並使用萬用電表確認輸出腳位與 GND 之間是否有預期電壓。</w:t>
      </w:r>
    </w:p>
    <w:p>
      <w:pPr>
        <w:pStyle w:val="Heading3"/>
      </w:pPr>
      <w:r>
        <w:t>按鍵讀值為什麼會一直跳動</w:t>
      </w:r>
    </w:p>
    <w:p>
      <w:r>
        <w:t>輸入腳位可能處於 Floating 狀態。可使用外部上拉或下拉電阻，或改用 INPUT_PULLUP。若按下瞬間仍出現多次變化，還需要在程式或硬體中加入按鍵除彈跳處理。</w:t>
      </w:r>
    </w:p>
    <w:p>
      <w:pPr>
        <w:pStyle w:val="Heading3"/>
      </w:pPr>
      <w:r>
        <w:t>Breadboard 看起來接對但電路仍不導通</w:t>
      </w:r>
    </w:p>
    <w:p>
      <w:r>
        <w:t>不同 Breadboard 的內部連接方式可能略有差異，尤其是兩側電源軌可能在中間斷開。不要只依印刷線條判斷，應使用萬用電表的導通功能確認實際孔位關係。</w:t>
      </w:r>
    </w:p>
    <w:p>
      <w:pPr>
        <w:pStyle w:val="Heading3"/>
      </w:pPr>
      <w:r>
        <w:t>蜂鳴器通電後沒有聲音</w:t>
      </w:r>
    </w:p>
    <w:p>
      <w:r>
        <w:t>先確認蜂鳴器是主動式還是被動式。主動式通常在符合規格的直流電源下即可發聲，被動式則需要輸入適當頻率的週期訊號。也要確認極性、工作電壓及驅動電流是否符合規格。</w:t>
      </w:r>
    </w:p>
    <w:p>
      <w:pPr>
        <w:pStyle w:val="Heading3"/>
      </w:pPr>
      <w:r>
        <w:t>電解電容接反會發生什麼事</w:t>
      </w:r>
    </w:p>
    <w:p>
      <w:r>
        <w:t>電解電容接反可能漏電、發熱、膨脹或損壞。發現方向錯誤時應立即切斷電源，等待電容放電後再修正接線；不要在通電狀態下直接移動元件。</w:t>
      </w:r>
    </w:p>
    <w:p>
      <w:pPr>
        <w:pStyle w:val="Heading2"/>
      </w:pPr>
      <w:r>
        <w:t>本章重點整理</w:t>
      </w:r>
    </w:p>
    <w:p>
      <w:r>
        <w:t>• LED 具有正負極，使用時通常需要串接限流電阻。</w:t>
      </w:r>
    </w:p>
    <w:p>
      <w:r>
        <w:t>• 電阻可用於限流、分壓及建立上拉或下拉電路。</w:t>
      </w:r>
    </w:p>
    <w:p>
      <w:r>
        <w:t>• 陶瓷電容通常沒有極性，電解電容具有極性且不可接反。</w:t>
      </w:r>
    </w:p>
    <w:p>
      <w:r>
        <w:t>• Breadboard 的孔位由內部金屬彈片連接，電源軌不一定整條導通。</w:t>
      </w:r>
    </w:p>
    <w:p>
      <w:r>
        <w:t>• 杜邦線可依公頭與母頭組合分成公對公、公對母及母對母。</w:t>
      </w:r>
    </w:p>
    <w:p>
      <w:r>
        <w:t>• 按鍵輸入應避免 Floating，初學者可使用 INPUT_PULLUP。</w:t>
      </w:r>
    </w:p>
    <w:p>
      <w:r>
        <w:t>• 主動式與被動式蜂鳴器的驅動方式不同。</w:t>
      </w:r>
    </w:p>
    <w:p>
      <w:r>
        <w:t>• 可變電阻可提供類比輸入，Arduino 可使用 analogRead() 讀取。</w:t>
      </w:r>
    </w:p>
    <w:p>
      <w:r>
        <w:t>• 萬用電表可協助量測電壓、電阻、導通與電流，是硬體除錯的重要工具。</w:t>
      </w:r>
    </w:p>
    <w:p>
      <w:pPr>
        <w:pStyle w:val="Heading2"/>
      </w:pPr>
      <w:r>
        <w:t>下一章學習方向</w:t>
      </w:r>
    </w:p>
    <w:p>
      <w:r>
        <w:t>下一章將進入基礎電學，介紹電壓、電流、電阻、功率與歐姆定律，並說明如何計算 LED 限流電阻及建立 Arduino 電源設計的基本觀念。</w:t>
      </w:r>
    </w:p>
    <w:p>
      <w:r>
        <w:t>理解這些基礎關係後，才能更可靠地選擇元件、判斷電路是否安全，並進一步設計感測器與控制電路。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