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第19章 Arduino Serial Monitor、Serial Plotter 與序列資料觀察完整教學</w:t>
      </w:r>
    </w:p>
    <w:p>
      <w:pPr>
        <w:pStyle w:val="Subtitle"/>
      </w:pPr>
      <w:r>
        <w:t>本章完整介紹 Arduino Serial Monitor 與 Serial Plotter 的使用方式，從 Serial.begin()、Baud Rate、Serial.print()、Serial.println()、Serial.available() 與 Serial.read() 開始，說明序列資料輸出、字元與數值轉換、換行字元處理、固定長度 Buffer、文字命令解析及參數驗證。文章也示範 CSV、Debug 與 Plot 三種輸出格式、多曲線顯示、移動平均、取樣週期控制，以及建立可控制 LED 與監測感測器的完整序列命令介面。</w:t>
      </w:r>
    </w:p>
    <w:p>
      <w:r>
        <w:t>匯出日期：2026-08-07 07:24</w:t>
      </w:r>
    </w:p>
    <w:p>
      <w:r>
        <w:t>Serial Monitor 與 Serial Plotter 是 Arduino 開發中最重要的資料觀察工具。前者適合查看文字訊息、變數與命令回覆，後者適合將連續數值繪製成即時曲線。</w:t>
      </w:r>
    </w:p>
    <w:p>
      <w:r>
        <w:t>本章以 Arduino Uno R3 為主要環境，說明 Serial.begin()、Serial.print()、Serial.available()、Serial.read()、完整文字命令、CSV 輸出與多曲線繪圖。使用 D0、D1 連接外部模組時，必須留意它們與 USB 序列通訊共用硬體 UART。</w:t>
      </w:r>
    </w:p>
    <w:p>
      <w:pPr>
        <w:pStyle w:val="Heading2"/>
      </w:pPr>
      <w:r>
        <w:t>學習目標</w:t>
      </w:r>
    </w:p>
    <w:p>
      <w:r>
        <w:t>• 了解 Serial Monitor 與 Serial Plotter 的用途與差異。</w:t>
      </w:r>
    </w:p>
    <w:p>
      <w:r>
        <w:t>• 理解 Baud Rate，並讓 Arduino 與電腦端設定一致。</w:t>
      </w:r>
    </w:p>
    <w:p>
      <w:r>
        <w:t>• 使用 Serial.print()、Serial.println() 格式化輸出資料。</w:t>
      </w:r>
    </w:p>
    <w:p>
      <w:r>
        <w:t>• 使用 Serial.available() 與 Serial.read() 接收字元與完整命令。</w:t>
      </w:r>
    </w:p>
    <w:p>
      <w:r>
        <w:t>• 正確處理 ASCII、換行字元、固定長度 Buffer 與參數驗證。</w:t>
      </w:r>
    </w:p>
    <w:p>
      <w:r>
        <w:t>• 輸出適合人工閱讀、CSV 分析與 Serial Plotter 的資料格式。</w:t>
      </w:r>
    </w:p>
    <w:p>
      <w:r>
        <w:t>• 避免過度輸出、Buffer 堵塞與 Serial 除錯影響程式即時性。</w:t>
      </w:r>
    </w:p>
    <w:p>
      <w:pPr>
        <w:pStyle w:val="Heading2"/>
      </w:pPr>
      <w:r>
        <w:t>為什麼需要 Serial Monitor？</w:t>
      </w:r>
    </w:p>
    <w:p>
      <w:r>
        <w:t>Arduino Uno 沒有螢幕、鍵盤與圖形介面。程式執行時，若只觀察 LED，很難知道感測器讀值、條件判斷或內部變數的實際狀態。</w:t>
      </w:r>
    </w:p>
    <w:p>
      <w:r>
        <w:t>透過 Serial Monitor，可以顯示感測器讀值、檢查程式流程、查看錯誤訊息、測試通訊資料，也能從電腦傳送控制命令。</w:t>
      </w:r>
    </w:p>
    <w:p>
      <w:pPr>
        <w:pStyle w:val="Code"/>
      </w:pPr>
      <w:r>
        <w:t>int sensorValue = analogRead(A0);</w:t>
      </w:r>
    </w:p>
    <w:p>
      <w:pPr>
        <w:pStyle w:val="Code"/>
      </w:pPr>
      <w:r>
        <w:t>Serial.println(sensorValue);</w:t>
      </w:r>
    </w:p>
    <w:p>
      <w:pPr>
        <w:pStyle w:val="Heading2"/>
      </w:pPr>
      <w:r>
        <w:t>Arduino Uno 的 Serial 與硬體 UART</w:t>
      </w:r>
    </w:p>
    <w:p>
      <w:r>
        <w:t>Arduino Uno 的 ATmega328P 具有一組硬體 UART，D0 是 RX，D1 是 TX。這組 UART 同時連接板上的 USB-to-Serial 晶片，因此上傳程式與 Serial Monitor 通常會共用同一個 USB 連接埠。</w:t>
      </w:r>
    </w:p>
    <w:p>
      <w:r>
        <w:t>資料流程可理解為：ATmega328P UART → D0／D1 → USB-to-Serial 晶片 → USB 連接線 → 電腦 → Arduino IDE Serial Monitor。</w:t>
      </w:r>
    </w:p>
    <w:p>
      <w:pPr>
        <w:pStyle w:val="Heading3"/>
      </w:pPr>
      <w:r>
        <w:t>使用 D0、D1 的注意事項</w:t>
      </w:r>
    </w:p>
    <w:p>
      <w:r>
        <w:t>• 外部模組可能干擾程式上傳。</w:t>
      </w:r>
    </w:p>
    <w:p>
      <w:r>
        <w:t>• Serial Monitor 可能出現亂碼或資料衝突。</w:t>
      </w:r>
    </w:p>
    <w:p>
      <w:r>
        <w:t>• 電腦與模組同時傳送資料時，可能造成訊號碰撞。</w:t>
      </w:r>
    </w:p>
    <w:p>
      <w:r>
        <w:t>• 上傳程式時可先拔除模組，或改用 SoftwareSerial。</w:t>
      </w:r>
    </w:p>
    <w:p>
      <w:r>
        <w:t>• 需要多組硬體 UART 時，可考慮 Arduino Mega 或其他具額外 UART 的開發板。</w:t>
      </w:r>
    </w:p>
    <w:p>
      <w:pPr>
        <w:pStyle w:val="Heading2"/>
      </w:pPr>
      <w:r>
        <w:t>使用 Serial.begin() 初始化序列通訊</w:t>
      </w:r>
    </w:p>
    <w:p>
      <w:r>
        <w:t>Serial.begin() 通常放在 setup() 中，用來設定 UART 的傳輸速率。Arduino 程式與 Serial Monitor 的 Baud Rate 必須一致。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Serial.println("Arduino started");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3"/>
      </w:pPr>
      <w:r>
        <w:t>什麼是 Baud Rate？</w:t>
      </w:r>
    </w:p>
    <w:p>
      <w:r>
        <w:t>Baud Rate 常稱為鮑率或傳輸速率。在一般 Arduino UART 入門情境中，可近似理解為每秒傳送的位元數。常見設定包括 9600、19200、38400、57600 與 115200。</w:t>
      </w:r>
    </w:p>
    <w:p>
      <w:r>
        <w:t>典型 UART 傳送一個字元可能包含 1 個 Start Bit、8 個 Data Bits 與 1 個 Stop Bit，合計約 10 Bits。因此 9600 Baud 的理論上限約為每秒 960 個字元，實際速度還會受到 Buffer、USB 與程式處理時間影響。</w:t>
      </w:r>
    </w:p>
    <w:p>
      <w:pPr>
        <w:pStyle w:val="Heading2"/>
      </w:pPr>
      <w:r>
        <w:t>Serial.print() 與 Serial.println()</w:t>
      </w:r>
    </w:p>
    <w:p>
      <w:r>
        <w:t>Serial.print() 輸出後不會自動換行；Serial.println() 會在資料後加入換行。多欄位資料應加入欄位名稱與單位，避免只輸出難以辨識的裸數字。</w:t>
      </w:r>
    </w:p>
    <w:p>
      <w:pPr>
        <w:pStyle w:val="Code"/>
      </w:pPr>
      <w:r>
        <w:t>int adcValue = 512;</w:t>
      </w:r>
    </w:p>
    <w:p>
      <w:pPr>
        <w:pStyle w:val="Code"/>
      </w:pPr>
      <w:r>
        <w:t>float voltage = 2.50;</w:t>
      </w:r>
    </w:p>
    <w:p>
      <w:pPr>
        <w:pStyle w:val="Code"/>
      </w:pPr>
      <w:r>
        <w:t>int pwmValue = 127;</w:t>
      </w:r>
    </w:p>
    <w:p>
      <w:pPr>
        <w:pStyle w:val="Code"/>
      </w:pPr>
      <w:r>
        <w:t/>
      </w:r>
    </w:p>
    <w:p>
      <w:pPr>
        <w:pStyle w:val="Code"/>
      </w:pPr>
      <w:r>
        <w:t>Serial.print("ADC: ");</w:t>
      </w:r>
    </w:p>
    <w:p>
      <w:pPr>
        <w:pStyle w:val="Code"/>
      </w:pPr>
      <w:r>
        <w:t>Serial.print(adcValue);</w:t>
      </w:r>
    </w:p>
    <w:p>
      <w:pPr>
        <w:pStyle w:val="Code"/>
      </w:pPr>
      <w:r>
        <w:t>Serial.print(" Voltage: ");</w:t>
      </w:r>
    </w:p>
    <w:p>
      <w:pPr>
        <w:pStyle w:val="Code"/>
      </w:pPr>
      <w:r>
        <w:t>Serial.print(voltage, 2);</w:t>
      </w:r>
    </w:p>
    <w:p>
      <w:pPr>
        <w:pStyle w:val="Code"/>
      </w:pPr>
      <w:r>
        <w:t>Serial.print(" V PWM: ");</w:t>
      </w:r>
    </w:p>
    <w:p>
      <w:pPr>
        <w:pStyle w:val="Code"/>
      </w:pPr>
      <w:r>
        <w:t>Serial.println(pwmValue);</w:t>
      </w:r>
    </w:p>
    <w:p>
      <w:pPr>
        <w:pStyle w:val="Heading3"/>
      </w:pPr>
      <w:r>
        <w:t>輸出浮點數與不同進位</w:t>
      </w:r>
    </w:p>
    <w:p>
      <w:pPr>
        <w:pStyle w:val="Code"/>
      </w:pPr>
      <w:r>
        <w:t>float voltage = 2.45678;</w:t>
      </w:r>
    </w:p>
    <w:p>
      <w:pPr>
        <w:pStyle w:val="Code"/>
      </w:pPr>
      <w:r>
        <w:t>Serial.println(voltage, 2);  // 2.46</w:t>
      </w:r>
    </w:p>
    <w:p>
      <w:pPr>
        <w:pStyle w:val="Code"/>
      </w:pPr>
      <w:r>
        <w:t>Serial.println(voltage, 4);  // 2.4568</w:t>
      </w:r>
    </w:p>
    <w:p>
      <w:pPr>
        <w:pStyle w:val="Code"/>
      </w:pPr>
      <w:r>
        <w:t/>
      </w:r>
    </w:p>
    <w:p>
      <w:pPr>
        <w:pStyle w:val="Code"/>
      </w:pPr>
      <w:r>
        <w:t>int value = 15;</w:t>
      </w:r>
    </w:p>
    <w:p>
      <w:pPr>
        <w:pStyle w:val="Code"/>
      </w:pPr>
      <w:r>
        <w:t>Serial.println(value, DEC);  // 15</w:t>
      </w:r>
    </w:p>
    <w:p>
      <w:pPr>
        <w:pStyle w:val="Code"/>
      </w:pPr>
      <w:r>
        <w:t>Serial.println(value, HEX);  // F</w:t>
      </w:r>
    </w:p>
    <w:p>
      <w:pPr>
        <w:pStyle w:val="Code"/>
      </w:pPr>
      <w:r>
        <w:t>Serial.println(value, OCT);  // 17</w:t>
      </w:r>
    </w:p>
    <w:p>
      <w:pPr>
        <w:pStyle w:val="Code"/>
      </w:pPr>
      <w:r>
        <w:t>Serial.println(value, BIN);  // 1111</w:t>
      </w:r>
    </w:p>
    <w:p>
      <w:r>
        <w:t>十六進位常用於 I²C 位址、暫存器、通訊封包、記憶體內容與位元遮罩。Serial.println(value, HEX) 不會自動加入 0x 前綴，也不會自動補零。</w:t>
      </w:r>
    </w:p>
    <w:p>
      <w:pPr>
        <w:pStyle w:val="Heading3"/>
      </w:pPr>
      <w:r>
        <w:t>輸出固定 8 位元二進位</w:t>
      </w:r>
    </w:p>
    <w:p>
      <w:pPr>
        <w:pStyle w:val="Code"/>
      </w:pPr>
      <w:r>
        <w:t>void printByteBinary(byte value)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for (int bitIndex = 7; bitIndex &gt;= 0; bitIndex--)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Serial.print(bitRead(value, bitIndex));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byte value = 5;</w:t>
      </w:r>
    </w:p>
    <w:p>
      <w:pPr>
        <w:pStyle w:val="Code"/>
      </w:pPr>
      <w:r>
        <w:t>printByteBinary(value);</w:t>
      </w:r>
    </w:p>
    <w:p>
      <w:pPr>
        <w:pStyle w:val="Code"/>
      </w:pPr>
      <w:r>
        <w:t>Serial.println();</w:t>
      </w:r>
    </w:p>
    <w:p>
      <w:pPr>
        <w:pStyle w:val="Heading3"/>
      </w:pPr>
      <w:r>
        <w:t>使用 F() 節省 SRAM</w:t>
      </w:r>
    </w:p>
    <w:p>
      <w:r>
        <w:t>Arduino Uno 的 SRAM 很小。固定除錯文字可使用 F() 保留在 Flash，減少字串占用 SRAM。</w:t>
      </w:r>
    </w:p>
    <w:p>
      <w:pPr>
        <w:pStyle w:val="Code"/>
      </w:pPr>
      <w:r>
        <w:t>Serial.println(F("Sensor initialization failed"));</w:t>
      </w:r>
    </w:p>
    <w:p>
      <w:pPr>
        <w:pStyle w:val="Heading2"/>
      </w:pPr>
      <w:r>
        <w:t>控制輸出頻率，避免 Serial 阻塞</w:t>
      </w:r>
    </w:p>
    <w:p>
      <w:r>
        <w:t>若在每次 loop() 中無限制輸出，可能造成畫面快速滾動、傳送 Buffer 塞滿、程式速度下降與其他工作反應變慢。簡單測試可用 delay()，正式程式較適合使用 millis() 控制輸出週期。</w:t>
      </w:r>
    </w:p>
    <w:p>
      <w:pPr>
        <w:pStyle w:val="Code"/>
      </w:pPr>
      <w:r>
        <w:t>unsigned long previousReportMillis = 0;</w:t>
      </w:r>
    </w:p>
    <w:p>
      <w:pPr>
        <w:pStyle w:val="Code"/>
      </w:pPr>
      <w:r>
        <w:t>const unsigned long REPORT_INTERVAL = 500;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previousReportMillis &gt;=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previousReportMillis = currentMillis;</w:t>
      </w:r>
    </w:p>
    <w:p>
      <w:pPr>
        <w:pStyle w:val="Code"/>
      </w:pPr>
      <w:r>
        <w:t xml:space="preserve">    Serial.print("A0: ");</w:t>
      </w:r>
    </w:p>
    <w:p>
      <w:pPr>
        <w:pStyle w:val="Code"/>
      </w:pPr>
      <w:r>
        <w:t xml:space="preserve">    Serial.println(analogRead(A0));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// 其他工作可持續執行</w:t>
      </w:r>
    </w:p>
    <w:p>
      <w:pPr>
        <w:pStyle w:val="Code"/>
      </w:pPr>
      <w:r>
        <w:t>}</w:t>
      </w:r>
    </w:p>
    <w:p>
      <w:pPr>
        <w:pStyle w:val="Heading3"/>
      </w:pPr>
      <w:r>
        <w:t>Serial Buffer、availableForWrite() 與 flush()</w:t>
      </w:r>
    </w:p>
    <w:p>
      <w:r>
        <w:t>UART 傳送與接收通常使用緩衝區。當程式產生資料的速度高於 UART 傳送速度，傳送緩衝區可能被填滿，Serial.print() 便可能等待可用空間而阻塞主程式。</w:t>
      </w:r>
    </w:p>
    <w:p>
      <w:r>
        <w:t>部分 Arduino Core 提供 Serial.availableForWrite() 查詢傳送緩衝區可用空間。Serial.flush() 在現代 Arduino Core 中通常代表等待已排入的資料傳送完成，不是清除接收緩衝區。</w:t>
      </w:r>
    </w:p>
    <w:p>
      <w:pPr>
        <w:pStyle w:val="Code"/>
      </w:pPr>
      <w:r>
        <w:t>while (Serial.available() &gt; 0)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Serial.read();</w:t>
      </w:r>
    </w:p>
    <w:p>
      <w:pPr>
        <w:pStyle w:val="Code"/>
      </w:pPr>
      <w:r>
        <w:t>}</w:t>
      </w:r>
    </w:p>
    <w:p>
      <w:r>
        <w:t>上例會讀出接收緩衝區的資料，但不應無理由使用，否則可能丟失有效命令。</w:t>
      </w:r>
    </w:p>
    <w:p>
      <w:pPr>
        <w:pStyle w:val="Heading2"/>
      </w:pPr>
      <w:r>
        <w:t>使用 Serial.available() 與 Serial.read() 接收資料</w:t>
      </w:r>
    </w:p>
    <w:p>
      <w:r>
        <w:t>Serial.available() 回傳接收緩衝區內尚未讀取的 Byte 數量。Serial.read() 每次讀取一個 Byte，回傳型別通常是 int，以便使用 -1 表示沒有資料。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Serial.println("Enter a character:");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(Serial.available() &gt;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receivedChar = Serial.read();</w:t>
      </w:r>
    </w:p>
    <w:p>
      <w:pPr>
        <w:pStyle w:val="Code"/>
      </w:pPr>
      <w:r>
        <w:t xml:space="preserve">    Serial.print("Received: ");</w:t>
      </w:r>
    </w:p>
    <w:p>
      <w:pPr>
        <w:pStyle w:val="Code"/>
      </w:pPr>
      <w:r>
        <w:t xml:space="preserve">    Serial.println(receivedChar);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字元、ASCII 與數值的差異</w:t>
      </w:r>
    </w:p>
    <w:p>
      <w:r>
        <w:t>在 Serial Monitor 輸入 5，Arduino 通常收到字元 '5'，其 ASCII 數值是 53，不是整數 5。單一數字字元可用 receivedChar - '0' 轉成 0 到 9。</w:t>
      </w:r>
    </w:p>
    <w:p>
      <w:pPr>
        <w:pStyle w:val="Code"/>
      </w:pPr>
      <w:r>
        <w:t>if (receivedChar &gt;= '0' &amp;&amp; receivedChar &lt;= '9')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number = receivedChar - '0';</w:t>
      </w:r>
    </w:p>
    <w:p>
      <w:pPr>
        <w:pStyle w:val="Code"/>
      </w:pPr>
      <w:r>
        <w:t xml:space="preserve">  Serial.println(number);</w:t>
      </w:r>
    </w:p>
    <w:p>
      <w:pPr>
        <w:pStyle w:val="Code"/>
      </w:pPr>
      <w:r>
        <w:t>}</w:t>
      </w:r>
    </w:p>
    <w:p>
      <w:pPr>
        <w:pStyle w:val="Heading3"/>
      </w:pPr>
      <w:r>
        <w:t>處理 Newline 與 Carriage Return</w:t>
      </w:r>
    </w:p>
    <w:p>
      <w:r>
        <w:t>若程式沒有忽略或處理 \r、\n，輸入一次命令可能被誤判為多個命令。</w:t>
      </w:r>
    </w:p>
    <w:p>
      <w:pPr>
        <w:pStyle w:val="Heading2"/>
      </w:pPr>
      <w:r>
        <w:t>建立單字元 LED 控制介面</w:t>
      </w:r>
    </w:p>
    <w:p>
      <w:pPr>
        <w:pStyle w:val="Code"/>
      </w:pPr>
      <w:r>
        <w:t>const int LED_PIN = LED_BUILTIN;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Serial.println(F("1=ON, 0=OFF, t=TOGGLE, s=STATUS"));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(Serial.available() &gt;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command = Serial.read();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(command == '1')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ledState = true;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(command == '0')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ledState = false;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(command == 't' || command == 'T')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ledState = !ledState;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(command == 's' || command == 'S')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Serial.println(ledState ? F("LED=ON") : F("LED=OFF"));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(command == '\r' || command == '\n')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UNKNOWN_COMMAND"));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 xml:space="preserve">    Serial.println(ledState ? F("LED=ON") : F("LED=OFF"));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接收完整文字命令</w:t>
      </w:r>
    </w:p>
    <w:p>
      <w:r>
        <w:t>ON、OFF、STATUS 或 BRIGHTNESS 128 都包含多個字元，不能只靠一次 Serial.read() 完成。可使用固定長度 char 陣列逐字收集，收到 \n 後加入 \0，再處理完整命令。</w:t>
      </w:r>
    </w:p>
    <w:p>
      <w:r>
        <w:t>固定 Buffer 可限制輸入長度，較適合 SRAM 有限且需要長時間穩定運作的 Arduino Uno。</w:t>
      </w:r>
    </w:p>
    <w:p>
      <w:pPr>
        <w:pStyle w:val="Code"/>
      </w:pPr>
      <w:r>
        <w:t>const byte BUFFER_SIZE = 32;</w:t>
      </w:r>
    </w:p>
    <w:p>
      <w:pPr>
        <w:pStyle w:val="Code"/>
      </w:pPr>
      <w:r>
        <w:t>char inputBuffer[BUFFER_SIZE];</w:t>
      </w:r>
    </w:p>
    <w:p>
      <w:pPr>
        <w:pStyle w:val="Code"/>
      </w:pPr>
      <w:r>
        <w:t>byte inputIndex = 0;</w:t>
      </w:r>
    </w:p>
    <w:p>
      <w:pPr>
        <w:pStyle w:val="Code"/>
      </w:pPr>
      <w:r>
        <w:t>bool discardInput = false;</w:t>
      </w:r>
    </w:p>
    <w:p>
      <w:pPr>
        <w:pStyle w:val="Code"/>
      </w:pPr>
      <w:r>
        <w:t/>
      </w:r>
    </w:p>
    <w:p>
      <w:pPr>
        <w:pStyle w:val="Code"/>
      </w:pPr>
      <w:r>
        <w:t>void readSerialInput()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while (Serial.available() &gt;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receivedChar = Serial.read();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(receivedChar == '\r')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(discardInput)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if (receivedChar == '\n')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discardInput = false;</w:t>
      </w:r>
    </w:p>
    <w:p>
      <w:pPr>
        <w:pStyle w:val="Code"/>
      </w:pPr>
      <w:r>
        <w:t xml:space="preserve">        inputIndex = 0;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(receivedChar == '\n')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inputBuffer[inputIndex] = '\0';</w:t>
      </w:r>
    </w:p>
    <w:p>
      <w:pPr>
        <w:pStyle w:val="Code"/>
      </w:pPr>
      <w:r>
        <w:t xml:space="preserve">      processCommand(inputBuffer);</w:t>
      </w:r>
    </w:p>
    <w:p>
      <w:pPr>
        <w:pStyle w:val="Code"/>
      </w:pPr>
      <w:r>
        <w:t xml:space="preserve">      inputIndex = 0;</w:t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(inputIndex &lt; BUFFER_SIZE - 1)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inputBuffer[inputIndex++] = receivedChar;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discardInput = true;</w:t>
      </w:r>
    </w:p>
    <w:p>
      <w:pPr>
        <w:pStyle w:val="Code"/>
      </w:pPr>
      <w:r>
        <w:t xml:space="preserve">      inputIndex = 0;</w:t>
      </w:r>
    </w:p>
    <w:p>
      <w:pPr>
        <w:pStyle w:val="Code"/>
      </w:pPr>
      <w:r>
        <w:t xml:space="preserve">      Serial.println(F("ERROR COMMAND_TOO_LONG"));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使用 strcmp() 比較 C 字串</w:t>
      </w:r>
    </w:p>
    <w:p>
      <w:r>
        <w:t>C 字串不能使用 command == "STATUS" 比較內容，應使用 strcmp(command, "STATUS") == 0。</w:t>
      </w:r>
    </w:p>
    <w:p>
      <w:pPr>
        <w:pStyle w:val="Code"/>
      </w:pPr>
      <w:r>
        <w:t>void processCommand(const char *command)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(strcmp(command, "ON")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Serial.println(F("OK LED=ON"));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"OFF")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Serial.println(F("OK LED=OFF"));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(command[0] != '\0')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Serial.println(F("ERROR UNKNOWN_COMMAND"));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將命令轉成大寫</w:t>
      </w:r>
    </w:p>
    <w:p>
      <w:pPr>
        <w:pStyle w:val="Code"/>
      </w:pPr>
      <w:r>
        <w:t>#include &lt;ctype.h&gt;</w:t>
      </w:r>
    </w:p>
    <w:p>
      <w:pPr>
        <w:pStyle w:val="Code"/>
      </w:pPr>
      <w:r>
        <w:t/>
      </w:r>
    </w:p>
    <w:p>
      <w:pPr>
        <w:pStyle w:val="Code"/>
      </w:pPr>
      <w:r>
        <w:t>void convertToUpperCase(char *text)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for (byte index = 0; text[index] != '\0'; index++)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text[index] = static_cast&lt;char&gt;(</w:t>
      </w:r>
    </w:p>
    <w:p>
      <w:pPr>
        <w:pStyle w:val="Code"/>
      </w:pPr>
      <w:r>
        <w:t xml:space="preserve">      toupper(static_cast&lt;unsigned char&gt;(text[index]))</w:t>
      </w:r>
    </w:p>
    <w:p>
      <w:pPr>
        <w:pStyle w:val="Code"/>
      </w:pPr>
      <w:r>
        <w:t xml:space="preserve">    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解析帶參數的命令</w:t>
      </w:r>
    </w:p>
    <w:p>
      <w:r>
        <w:t>BRIGHTNESS 128 可使用 strtok() 分割命令與參數，再用 strtol() 將文字轉成整數。strtol() 可透過 endPointer 檢查是否完整轉換，比 atoi() 更容易辨識輸入錯誤。</w:t>
      </w:r>
    </w:p>
    <w:p>
      <w:pPr>
        <w:pStyle w:val="Code"/>
      </w:pPr>
      <w:r>
        <w:t>#include &lt;string.h&gt;</w:t>
      </w:r>
    </w:p>
    <w:p>
      <w:pPr>
        <w:pStyle w:val="Code"/>
      </w:pPr>
      <w:r>
        <w:t>#include &lt;stdlib.h&gt;</w:t>
      </w:r>
    </w:p>
    <w:p>
      <w:pPr>
        <w:pStyle w:val="Code"/>
      </w:pPr>
      <w:r>
        <w:t/>
      </w:r>
    </w:p>
    <w:p>
      <w:pPr>
        <w:pStyle w:val="Code"/>
      </w:pPr>
      <w:r>
        <w:t>void processCommand(char *commandLine)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char *command = strtok(commandLine, " ");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(command == nullptr)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(strcmp(command, "BRIGHTNESS")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*argument = strtok(nullptr, " ");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(argument == nullptr)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MISSING_VALUE"));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char *endPointer;</w:t>
      </w:r>
    </w:p>
    <w:p>
      <w:pPr>
        <w:pStyle w:val="Code"/>
      </w:pPr>
      <w:r>
        <w:t xml:space="preserve">    long value = strtol(argument, &amp;endPointer, 10);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(*endPointer != '\0')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INVALID_NUMBER"));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(value &lt; 0 || value &gt; 255)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RANGE_0_255"));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analogWrite(9, static_cast&lt;int&gt;(value));</w:t>
      </w:r>
    </w:p>
    <w:p>
      <w:pPr>
        <w:pStyle w:val="Code"/>
      </w:pPr>
      <w:r>
        <w:t xml:space="preserve">    Serial.print(F("OK BRIGHTNESS="));</w:t>
      </w:r>
    </w:p>
    <w:p>
      <w:pPr>
        <w:pStyle w:val="Code"/>
      </w:pPr>
      <w:r>
        <w:t xml:space="preserve">    Serial.println(value);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parseInt() 與 readStringUntil() 的限制</w:t>
      </w:r>
    </w:p>
    <w:p>
      <w:r>
        <w:t>Serial.parseInt()、Serial.readStringUntil() 與 String 使用方便，適合快速測試，但可能受到 Timeout 影響並短暫阻塞。動態 String 在 SRAM 較小的 AVR 開發板上長時間反覆變動，也可能增加記憶體碎片化風險。</w:t>
      </w:r>
    </w:p>
    <w:p>
      <w:r>
        <w:t>需要非阻塞、可驗證與長時間穩定運作的命令介面時，固定大小 char Buffer 通常更合適。</w:t>
      </w:r>
    </w:p>
    <w:p>
      <w:pPr>
        <w:pStyle w:val="Heading2"/>
      </w:pPr>
      <w:r>
        <w:t>設計清楚的序列輸出格式</w:t>
      </w:r>
    </w:p>
    <w:p>
      <w:r>
        <w:t>人工除錯適合使用具欄位名稱、單位與狀態的格式；電腦程式或試算表分析則適合固定欄位的 CSV。</w:t>
      </w:r>
    </w:p>
    <w:p>
      <w:pPr>
        <w:pStyle w:val="Heading3"/>
      </w:pPr>
      <w:r>
        <w:t>輸出 CSV</w:t>
      </w:r>
    </w:p>
    <w:p>
      <w:pPr>
        <w:pStyle w:val="Code"/>
      </w:pPr>
      <w:r>
        <w:t>Serial.println(F("time_ms,adc,voltage_v"));</w:t>
      </w:r>
    </w:p>
    <w:p>
      <w:pPr>
        <w:pStyle w:val="Code"/>
      </w:pPr>
      <w:r>
        <w:t/>
      </w:r>
    </w:p>
    <w:p>
      <w:pPr>
        <w:pStyle w:val="Code"/>
      </w:pPr>
      <w:r>
        <w:t>Serial.print(millis());</w:t>
      </w:r>
    </w:p>
    <w:p>
      <w:pPr>
        <w:pStyle w:val="Code"/>
      </w:pPr>
      <w:r>
        <w:t>Serial.print(',');</w:t>
      </w:r>
    </w:p>
    <w:p>
      <w:pPr>
        <w:pStyle w:val="Code"/>
      </w:pPr>
      <w:r>
        <w:t>Serial.print(adcValue);</w:t>
      </w:r>
    </w:p>
    <w:p>
      <w:pPr>
        <w:pStyle w:val="Code"/>
      </w:pPr>
      <w:r>
        <w:t>Serial.print(',');</w:t>
      </w:r>
    </w:p>
    <w:p>
      <w:pPr>
        <w:pStyle w:val="Code"/>
      </w:pPr>
      <w:r>
        <w:t>Serial.println(voltage, 3);</w:t>
      </w:r>
    </w:p>
    <w:p>
      <w:r>
        <w:t>CSV 資料行的欄位數與順序必須保持一致。資料串流中不要混入一般說明文字，否則分析工具可能無法正確解析。</w:t>
      </w:r>
    </w:p>
    <w:p>
      <w:pPr>
        <w:pStyle w:val="Heading3"/>
      </w:pPr>
      <w:r>
        <w:t>加入時間戳與訊息層級</w:t>
      </w:r>
    </w:p>
    <w:p>
      <w:r>
        <w:t>• [INFO] System started</w:t>
      </w:r>
    </w:p>
    <w:p>
      <w:r>
        <w:t>• [WARN] Sensor value near limit</w:t>
      </w:r>
    </w:p>
    <w:p>
      <w:r>
        <w:t>• [ERROR] I2C device not found</w:t>
      </w:r>
    </w:p>
    <w:p>
      <w:r>
        <w:t>• [DEBUG] ADC=523 PWM=130</w:t>
      </w:r>
    </w:p>
    <w:p>
      <w:pPr>
        <w:pStyle w:val="Heading2"/>
      </w:pPr>
      <w:r>
        <w:t>使用 Serial Plotter 觀察即時波形</w:t>
      </w:r>
    </w:p>
    <w:p>
      <w:r>
        <w:t>Serial Plotter 會將每一行收到的數值視為新的取樣點，適合觀察可變電阻、溫度、光線、心跳、馬達速度、濾波前後資料與多組感測器趨勢。</w:t>
      </w:r>
    </w:p>
    <w:p>
      <w:pPr>
        <w:pStyle w:val="Heading3"/>
      </w:pPr>
      <w:r>
        <w:t>第一個 Serial Plotter 實驗</w:t>
      </w:r>
    </w:p>
    <w:p>
      <w:r>
        <w:t>將可變電阻兩側接到 5V 與 GND，中間腳接 A0。開啟 Serial Plotter 後轉動旋鈕，即可觀察 0 到 1023 的曲線變化。</w:t>
      </w:r>
    </w:p>
    <w:p>
      <w:pPr>
        <w:pStyle w:val="Code"/>
      </w:pPr>
      <w:r>
        <w:t>const int POT_PIN = A0;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Serial.begin(115200);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Serial.println(adcValue);</w:t>
      </w:r>
    </w:p>
    <w:p>
      <w:pPr>
        <w:pStyle w:val="Code"/>
      </w:pPr>
      <w:r>
        <w:t xml:space="preserve">  delay(20);</w:t>
      </w:r>
    </w:p>
    <w:p>
      <w:pPr>
        <w:pStyle w:val="Code"/>
      </w:pPr>
      <w:r>
        <w:t>}</w:t>
      </w:r>
    </w:p>
    <w:p>
      <w:pPr>
        <w:pStyle w:val="Heading3"/>
      </w:pPr>
      <w:r>
        <w:t>同時繪製多組資料</w:t>
      </w:r>
    </w:p>
    <w:p>
      <w:pPr>
        <w:pStyle w:val="Code"/>
      </w:pPr>
      <w:r>
        <w:t>int adcValue = analogRead(A0);</w:t>
      </w:r>
    </w:p>
    <w:p>
      <w:pPr>
        <w:pStyle w:val="Code"/>
      </w:pPr>
      <w:r>
        <w:t>int pwmValue = map(adcValue, 0, 1023, 0, 255);</w:t>
      </w:r>
    </w:p>
    <w:p>
      <w:pPr>
        <w:pStyle w:val="Code"/>
      </w:pPr>
      <w:r>
        <w:t/>
      </w:r>
    </w:p>
    <w:p>
      <w:pPr>
        <w:pStyle w:val="Code"/>
      </w:pPr>
      <w:r>
        <w:t>Serial.print("ADC:");</w:t>
      </w:r>
    </w:p>
    <w:p>
      <w:pPr>
        <w:pStyle w:val="Code"/>
      </w:pPr>
      <w:r>
        <w:t>Serial.print(adcValue);</w:t>
      </w:r>
    </w:p>
    <w:p>
      <w:pPr>
        <w:pStyle w:val="Code"/>
      </w:pPr>
      <w:r>
        <w:t>Serial.print('\t');</w:t>
      </w:r>
    </w:p>
    <w:p>
      <w:pPr>
        <w:pStyle w:val="Code"/>
      </w:pPr>
      <w:r>
        <w:t>Serial.print("PWM:");</w:t>
      </w:r>
    </w:p>
    <w:p>
      <w:pPr>
        <w:pStyle w:val="Code"/>
      </w:pPr>
      <w:r>
        <w:t>Serial.println(pwmValue);</w:t>
      </w:r>
    </w:p>
    <w:p>
      <w:r>
        <w:t>不同 Arduino IDE 版本對標籤格式的解析可能略有差異。若曲線無法正常顯示，可改用純數值並以 Tab 分隔。</w:t>
      </w:r>
    </w:p>
    <w:p>
      <w:pPr>
        <w:pStyle w:val="Heading3"/>
      </w:pPr>
      <w:r>
        <w:t>處理不同數值範圍</w:t>
      </w:r>
    </w:p>
    <w:p>
      <w:r>
        <w:t>ADC 範圍是 0 到 1023，PWM 範圍是 0 到 255。兩者直接繪製時，PWM 曲線會顯得較低。可將 PWM 縮放至 0 到 1023，但標籤應明確指出它是縮放值。</w:t>
      </w:r>
    </w:p>
    <w:p>
      <w:pPr>
        <w:pStyle w:val="Code"/>
      </w:pPr>
      <w:r>
        <w:t>int scaledPwm = map(pwmValue, 0, 255, 0, 1023);</w:t>
      </w:r>
    </w:p>
    <w:p>
      <w:pPr>
        <w:pStyle w:val="Code"/>
      </w:pPr>
      <w:r>
        <w:t/>
      </w:r>
    </w:p>
    <w:p>
      <w:pPr>
        <w:pStyle w:val="Code"/>
      </w:pPr>
      <w:r>
        <w:t>Serial.print("ADC:");</w:t>
      </w:r>
    </w:p>
    <w:p>
      <w:pPr>
        <w:pStyle w:val="Code"/>
      </w:pPr>
      <w:r>
        <w:t>Serial.print(adcValue);</w:t>
      </w:r>
    </w:p>
    <w:p>
      <w:pPr>
        <w:pStyle w:val="Code"/>
      </w:pPr>
      <w:r>
        <w:t>Serial.print('\t');</w:t>
      </w:r>
    </w:p>
    <w:p>
      <w:pPr>
        <w:pStyle w:val="Code"/>
      </w:pPr>
      <w:r>
        <w:t>Serial.print("PWM_SCALED:");</w:t>
      </w:r>
    </w:p>
    <w:p>
      <w:pPr>
        <w:pStyle w:val="Code"/>
      </w:pPr>
      <w:r>
        <w:t>Serial.println(scaledPwm);</w:t>
      </w:r>
    </w:p>
    <w:p>
      <w:pPr>
        <w:pStyle w:val="Heading3"/>
      </w:pPr>
      <w:r>
        <w:t>固定 Plotter 上下限</w:t>
      </w:r>
    </w:p>
    <w:p>
      <w:pPr>
        <w:pStyle w:val="Code"/>
      </w:pPr>
      <w:r>
        <w:t>Serial.print("Minimum:");</w:t>
      </w:r>
    </w:p>
    <w:p>
      <w:pPr>
        <w:pStyle w:val="Code"/>
      </w:pPr>
      <w:r>
        <w:t>Serial.print(0);</w:t>
      </w:r>
    </w:p>
    <w:p>
      <w:pPr>
        <w:pStyle w:val="Code"/>
      </w:pPr>
      <w:r>
        <w:t>Serial.print('\t');</w:t>
      </w:r>
    </w:p>
    <w:p>
      <w:pPr>
        <w:pStyle w:val="Code"/>
      </w:pPr>
      <w:r>
        <w:t>Serial.print("Signal:");</w:t>
      </w:r>
    </w:p>
    <w:p>
      <w:pPr>
        <w:pStyle w:val="Code"/>
      </w:pPr>
      <w:r>
        <w:t>Serial.print(adcValue);</w:t>
      </w:r>
    </w:p>
    <w:p>
      <w:pPr>
        <w:pStyle w:val="Code"/>
      </w:pPr>
      <w:r>
        <w:t>Serial.print('\t');</w:t>
      </w:r>
    </w:p>
    <w:p>
      <w:pPr>
        <w:pStyle w:val="Code"/>
      </w:pPr>
      <w:r>
        <w:t>Serial.print("Maximum:");</w:t>
      </w:r>
    </w:p>
    <w:p>
      <w:pPr>
        <w:pStyle w:val="Code"/>
      </w:pPr>
      <w:r>
        <w:t>Serial.println(1023);</w:t>
      </w:r>
    </w:p>
    <w:p>
      <w:pPr>
        <w:pStyle w:val="Heading2"/>
      </w:pPr>
      <w:r>
        <w:t>比較原始資料與移動平均</w:t>
      </w:r>
    </w:p>
    <w:p>
      <w:r>
        <w:t>感測器資料常含雜訊。Serial Plotter 可同時顯示原始值與移動平均值，直接比較濾波效果。初始化期間應只使用已取得的有效樣本，避免預設的 0 拉低平均值。</w:t>
      </w:r>
    </w:p>
    <w:p>
      <w:pPr>
        <w:pStyle w:val="Code"/>
      </w:pPr>
      <w:r>
        <w:t>const int SENSOR_PIN = A0;</w:t>
      </w:r>
    </w:p>
    <w:p>
      <w:pPr>
        <w:pStyle w:val="Code"/>
      </w:pPr>
      <w:r>
        <w:t>const byte SAMPLE_COUNT = 10;</w:t>
      </w:r>
    </w:p>
    <w:p>
      <w:pPr>
        <w:pStyle w:val="Code"/>
      </w:pPr>
      <w:r>
        <w:t>int samples[SAMPLE_COUNT];</w:t>
      </w:r>
    </w:p>
    <w:p>
      <w:pPr>
        <w:pStyle w:val="Code"/>
      </w:pPr>
      <w:r>
        <w:t>byte sampleIndex = 0;</w:t>
      </w:r>
    </w:p>
    <w:p>
      <w:pPr>
        <w:pStyle w:val="Code"/>
      </w:pPr>
      <w:r>
        <w:t>byte validSamples = 0;</w:t>
      </w:r>
    </w:p>
    <w:p>
      <w:pPr>
        <w:pStyle w:val="Code"/>
      </w:pPr>
      <w:r>
        <w:t>long sampleSum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Serial.begin(115200);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rawValue = analogRead(SENSOR_PIN);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(validSamples &lt; SAMPLE_COUNT)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samples[sampleIndex] = rawValue;</w:t>
      </w:r>
    </w:p>
    <w:p>
      <w:pPr>
        <w:pStyle w:val="Code"/>
      </w:pPr>
      <w:r>
        <w:t xml:space="preserve">    sampleSum += rawValue;</w:t>
      </w:r>
    </w:p>
    <w:p>
      <w:pPr>
        <w:pStyle w:val="Code"/>
      </w:pPr>
      <w:r>
        <w:t xml:space="preserve">    validSamples++;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sampleSum -= samples[sampleIndex];</w:t>
      </w:r>
    </w:p>
    <w:p>
      <w:pPr>
        <w:pStyle w:val="Code"/>
      </w:pPr>
      <w:r>
        <w:t xml:space="preserve">    samples[sampleIndex] = rawValue;</w:t>
      </w:r>
    </w:p>
    <w:p>
      <w:pPr>
        <w:pStyle w:val="Code"/>
      </w:pPr>
      <w:r>
        <w:t xml:space="preserve">    sampleSum += rawValue;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sampleIndex = (sampleIndex + 1) % SAMPLE_COUNT;</w:t>
      </w:r>
    </w:p>
    <w:p>
      <w:pPr>
        <w:pStyle w:val="Code"/>
      </w:pPr>
      <w:r>
        <w:t xml:space="preserve">  int averageValue = sampleSum / validSamples;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Serial.print("Raw:");</w:t>
      </w:r>
    </w:p>
    <w:p>
      <w:pPr>
        <w:pStyle w:val="Code"/>
      </w:pPr>
      <w:r>
        <w:t xml:space="preserve">  Serial.print(rawValue);</w:t>
      </w:r>
    </w:p>
    <w:p>
      <w:pPr>
        <w:pStyle w:val="Code"/>
      </w:pPr>
      <w:r>
        <w:t xml:space="preserve">  Serial.print('\t');</w:t>
      </w:r>
    </w:p>
    <w:p>
      <w:pPr>
        <w:pStyle w:val="Code"/>
      </w:pPr>
      <w:r>
        <w:t xml:space="preserve">  Serial.print("Average:");</w:t>
      </w:r>
    </w:p>
    <w:p>
      <w:pPr>
        <w:pStyle w:val="Code"/>
      </w:pPr>
      <w:r>
        <w:t xml:space="preserve">  Serial.println(averageValue);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delay(20);</w:t>
      </w:r>
    </w:p>
    <w:p>
      <w:pPr>
        <w:pStyle w:val="Code"/>
      </w:pPr>
      <w:r>
        <w:t>}</w:t>
      </w:r>
    </w:p>
    <w:p>
      <w:pPr>
        <w:pStyle w:val="Heading2"/>
      </w:pPr>
      <w:r>
        <w:t>取樣頻率與輸出週期</w:t>
      </w:r>
    </w:p>
    <w:p>
      <w:r>
        <w:t>Serial Plotter 的橫軸通常代表資料點順序，不一定直接顯示秒數。若每 20 ms 輸出一筆，近似取樣頻率為 50 Hz；每 100 ms 一筆則約為 10 Hz。</w:t>
      </w:r>
    </w:p>
    <w:p>
      <w:r>
        <w:t>實際週期還包含 analogRead()、格式轉換、Serial 傳送與其他程式執行時間。需要較穩定的取樣時，應將取樣與輸出分離。</w:t>
      </w:r>
    </w:p>
    <w:p>
      <w:pPr>
        <w:pStyle w:val="Code"/>
      </w:pPr>
      <w:r>
        <w:t>const int SENSOR_PIN = A0;</w:t>
      </w:r>
    </w:p>
    <w:p>
      <w:pPr>
        <w:pStyle w:val="Code"/>
      </w:pPr>
      <w:r>
        <w:t>unsigned long previousSampleMicros = 0;</w:t>
      </w:r>
    </w:p>
    <w:p>
      <w:pPr>
        <w:pStyle w:val="Code"/>
      </w:pPr>
      <w:r>
        <w:t>unsigned long previousReportMillis = 0;</w:t>
      </w:r>
    </w:p>
    <w:p>
      <w:pPr>
        <w:pStyle w:val="Code"/>
      </w:pPr>
      <w:r>
        <w:t>const unsigned long SAMPLE_INTERVAL_US = 10000;</w:t>
      </w:r>
    </w:p>
    <w:p>
      <w:pPr>
        <w:pStyle w:val="Code"/>
      </w:pPr>
      <w:r>
        <w:t>const unsigned long REPORT_INTERVAL_MS = 100;</w:t>
      </w:r>
    </w:p>
    <w:p>
      <w:pPr>
        <w:pStyle w:val="Code"/>
      </w:pPr>
      <w:r>
        <w:t>int latestValue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Serial.begin(115200);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currentMicros = micros();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(currentMicros - previousSampleMicros &gt;= SAMPLE_INTERVAL_US)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previousSampleMicros += SAMPLE_INTERVAL_US;</w:t>
      </w:r>
    </w:p>
    <w:p>
      <w:pPr>
        <w:pStyle w:val="Code"/>
      </w:pPr>
      <w:r>
        <w:t xml:space="preserve">    latestValue = analogRead(SENSOR_PIN);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previousReportMillis &gt;= REPORT_INTERVAL_MS)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previousReportMillis += REPORT_INTERVAL_MS;</w:t>
      </w:r>
    </w:p>
    <w:p>
      <w:pPr>
        <w:pStyle w:val="Code"/>
      </w:pPr>
      <w:r>
        <w:t xml:space="preserve">    Serial.println(latestValue);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建立 Debug、CSV 與 Plot 輸出模式</w:t>
      </w:r>
    </w:p>
    <w:p>
      <w:pPr>
        <w:pStyle w:val="Code"/>
      </w:pPr>
      <w:r>
        <w:t>enum OutputMode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OUTPUT_DEBUG,</w:t>
      </w:r>
    </w:p>
    <w:p>
      <w:pPr>
        <w:pStyle w:val="Code"/>
      </w:pPr>
      <w:r>
        <w:t xml:space="preserve">  OUTPUT_CSV,</w:t>
      </w:r>
    </w:p>
    <w:p>
      <w:pPr>
        <w:pStyle w:val="Code"/>
      </w:pPr>
      <w:r>
        <w:t xml:space="preserve">  OUTPUT_PLOT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OutputMode outputMode = OUTPUT_DEBUG;</w:t>
      </w:r>
    </w:p>
    <w:p>
      <w:pPr>
        <w:pStyle w:val="Code"/>
      </w:pPr>
      <w:r>
        <w:t/>
      </w:r>
    </w:p>
    <w:p>
      <w:pPr>
        <w:pStyle w:val="Code"/>
      </w:pPr>
      <w:r>
        <w:t>void printData(int adcValue, float voltage)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(outputMode == OUTPUT_DEBUG)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Serial.print(F("ADC: "));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Serial.print(F(" Voltage: "));</w:t>
      </w:r>
    </w:p>
    <w:p>
      <w:pPr>
        <w:pStyle w:val="Code"/>
      </w:pPr>
      <w:r>
        <w:t xml:space="preserve">    Serial.print(voltage, 2);</w:t>
      </w:r>
    </w:p>
    <w:p>
      <w:pPr>
        <w:pStyle w:val="Code"/>
      </w:pPr>
      <w:r>
        <w:t xml:space="preserve">    Serial.println(F(" V"));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(outputMode == OUTPUT_CSV)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Serial.print(millis());</w:t>
      </w:r>
    </w:p>
    <w:p>
      <w:pPr>
        <w:pStyle w:val="Code"/>
      </w:pPr>
      <w:r>
        <w:t xml:space="preserve">    Serial.print(',');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Serial.print(',');</w:t>
      </w:r>
    </w:p>
    <w:p>
      <w:pPr>
        <w:pStyle w:val="Code"/>
      </w:pPr>
      <w:r>
        <w:t xml:space="preserve">    Serial.println(voltage, 3);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Serial.print("ADC:");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Serial.print('\t');</w:t>
      </w:r>
    </w:p>
    <w:p>
      <w:pPr>
        <w:pStyle w:val="Code"/>
      </w:pPr>
      <w:r>
        <w:t xml:space="preserve">    Serial.print("Voltage:");</w:t>
      </w:r>
    </w:p>
    <w:p>
      <w:pPr>
        <w:pStyle w:val="Code"/>
      </w:pPr>
      <w:r>
        <w:t xml:space="preserve">    Serial.println(voltage, 3);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Plot 模式應保持每一行都是一致的數值格式。Debug 模式才加入說明文字。Serial Monitor 與 Serial Plotter 一般會占用同一個序列埠，通常無法同時開啟。</w:t>
      </w:r>
    </w:p>
    <w:p>
      <w:pPr>
        <w:pStyle w:val="Heading2"/>
      </w:pPr>
      <w:r>
        <w:t>串流控制與命令回覆格式</w:t>
      </w:r>
    </w:p>
    <w:p>
      <w:r>
        <w:t>持續輸出大量感測器資料時，使用者輸入的命令容易被捲動畫面淹沒。可設計 START、STOP 與 STATUS，讓使用者控制是否持續輸出。</w:t>
      </w:r>
    </w:p>
    <w:p>
      <w:pPr>
        <w:pStyle w:val="Code"/>
      </w:pPr>
      <w:r>
        <w:t>bool streamEnabled = false;</w:t>
      </w:r>
    </w:p>
    <w:p>
      <w:pPr>
        <w:pStyle w:val="Code"/>
      </w:pPr>
      <w:r>
        <w:t/>
      </w:r>
    </w:p>
    <w:p>
      <w:pPr>
        <w:pStyle w:val="Code"/>
      </w:pPr>
      <w:r>
        <w:t>if (strcmp(command, "START") == 0)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streamEnabled = true;</w:t>
      </w:r>
    </w:p>
    <w:p>
      <w:pPr>
        <w:pStyle w:val="Code"/>
      </w:pPr>
      <w:r>
        <w:t xml:space="preserve">  Serial.println(F("OK STREAM=ON"));</w:t>
      </w:r>
    </w:p>
    <w:p>
      <w:pPr>
        <w:pStyle w:val="Code"/>
      </w:pPr>
      <w:r>
        <w:t>}</w:t>
      </w:r>
    </w:p>
    <w:p>
      <w:pPr>
        <w:pStyle w:val="Code"/>
      </w:pPr>
      <w:r>
        <w:t>else if (strcmp(command, "STOP") == 0)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streamEnabled = false;</w:t>
      </w:r>
    </w:p>
    <w:p>
      <w:pPr>
        <w:pStyle w:val="Code"/>
      </w:pPr>
      <w:r>
        <w:t xml:space="preserve">  Serial.println(F("OK STREAM=OFF"));</w:t>
      </w:r>
    </w:p>
    <w:p>
      <w:pPr>
        <w:pStyle w:val="Code"/>
      </w:pPr>
      <w:r>
        <w:t>}</w:t>
      </w:r>
    </w:p>
    <w:p>
      <w:r>
        <w:t>建議統一使用 OK 與 ERROR 開頭的回覆，例如 OK LED=ON、ERROR UNKNOWN_COMMAND、ERROR INVALID_VALUE，方便人工與電腦程式判斷。</w:t>
      </w:r>
    </w:p>
    <w:p>
      <w:pPr>
        <w:pStyle w:val="Heading2"/>
      </w:pPr>
      <w:r>
        <w:t>綜合實驗：序列控制與資料監測系統</w:t>
      </w:r>
    </w:p>
    <w:p>
      <w:r>
        <w:t>此實驗整合 A0 類比輸入、D9 PWM LED、START／STOP 串流、AUTO／MANUAL 控制、BRIGHTNESS 參數與 DEBUG／CSV／PLOT 三種輸出模式。</w:t>
      </w:r>
    </w:p>
    <w:p>
      <w:pPr>
        <w:pStyle w:val="Code"/>
      </w:pPr>
      <w:r>
        <w:t>#include &lt;string.h&gt;</w:t>
      </w:r>
    </w:p>
    <w:p>
      <w:pPr>
        <w:pStyle w:val="Code"/>
      </w:pPr>
      <w:r>
        <w:t>#include &lt;ctype.h&gt;</w:t>
      </w:r>
    </w:p>
    <w:p>
      <w:pPr>
        <w:pStyle w:val="Code"/>
      </w:pPr>
      <w:r>
        <w:t>#include &lt;stdlib.h&gt;</w:t>
      </w:r>
    </w:p>
    <w:p>
      <w:pPr>
        <w:pStyle w:val="Code"/>
      </w:pPr>
      <w:r>
        <w:t/>
      </w:r>
    </w:p>
    <w:p>
      <w:pPr>
        <w:pStyle w:val="Code"/>
      </w:pPr>
      <w:r>
        <w:t>const int SENSOR_PIN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byte BUFFER_SIZE = 40;</w:t>
      </w:r>
    </w:p>
    <w:p>
      <w:pPr>
        <w:pStyle w:val="Code"/>
      </w:pPr>
      <w:r>
        <w:t/>
      </w:r>
    </w:p>
    <w:p>
      <w:pPr>
        <w:pStyle w:val="Code"/>
      </w:pPr>
      <w:r>
        <w:t>char inputBuffer[BUFFER_SIZE];</w:t>
      </w:r>
    </w:p>
    <w:p>
      <w:pPr>
        <w:pStyle w:val="Code"/>
      </w:pPr>
      <w:r>
        <w:t>byte inputIndex = 0;</w:t>
      </w:r>
    </w:p>
    <w:p>
      <w:pPr>
        <w:pStyle w:val="Code"/>
      </w:pPr>
      <w:r>
        <w:t>bool discardInput = false;</w:t>
      </w:r>
    </w:p>
    <w:p>
      <w:pPr>
        <w:pStyle w:val="Code"/>
      </w:pPr>
      <w:r>
        <w:t/>
      </w:r>
    </w:p>
    <w:p>
      <w:pPr>
        <w:pStyle w:val="Code"/>
      </w:pPr>
      <w:r>
        <w:t>enum ControlMode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CONTROL_AUTO,</w:t>
      </w:r>
    </w:p>
    <w:p>
      <w:pPr>
        <w:pStyle w:val="Code"/>
      </w:pPr>
      <w:r>
        <w:t xml:space="preserve">  CONTROL_MANUAL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enum OutputMode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OUTPUT_DEBUG,</w:t>
      </w:r>
    </w:p>
    <w:p>
      <w:pPr>
        <w:pStyle w:val="Code"/>
      </w:pPr>
      <w:r>
        <w:t xml:space="preserve">  OUTPUT_CSV,</w:t>
      </w:r>
    </w:p>
    <w:p>
      <w:pPr>
        <w:pStyle w:val="Code"/>
      </w:pPr>
      <w:r>
        <w:t xml:space="preserve">  OUTPUT_PLOT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ControlMode controlMode = CONTROL_AUTO;</w:t>
      </w:r>
    </w:p>
    <w:p>
      <w:pPr>
        <w:pStyle w:val="Code"/>
      </w:pPr>
      <w:r>
        <w:t>OutputMode outputMode = OUTPUT_DEBUG;</w:t>
      </w:r>
    </w:p>
    <w:p>
      <w:pPr>
        <w:pStyle w:val="Code"/>
      </w:pPr>
      <w:r>
        <w:t/>
      </w:r>
    </w:p>
    <w:p>
      <w:pPr>
        <w:pStyle w:val="Code"/>
      </w:pPr>
      <w:r>
        <w:t>bool streamEnabled = false;</w:t>
      </w:r>
    </w:p>
    <w:p>
      <w:pPr>
        <w:pStyle w:val="Code"/>
      </w:pPr>
      <w:r>
        <w:t>int adcValue = 0;</w:t>
      </w:r>
    </w:p>
    <w:p>
      <w:pPr>
        <w:pStyle w:val="Code"/>
      </w:pPr>
      <w:r>
        <w:t>int pwmValue = 0;</w:t>
      </w:r>
    </w:p>
    <w:p>
      <w:pPr>
        <w:pStyle w:val="Code"/>
      </w:pPr>
      <w:r>
        <w:t>int manualBrightness = 128;</w:t>
      </w:r>
    </w:p>
    <w:p>
      <w:pPr>
        <w:pStyle w:val="Code"/>
      </w:pPr>
      <w:r>
        <w:t/>
      </w:r>
    </w:p>
    <w:p>
      <w:pPr>
        <w:pStyle w:val="Code"/>
      </w:pPr>
      <w:r>
        <w:t>unsigned long previousSampleMillis = 0;</w:t>
      </w:r>
    </w:p>
    <w:p>
      <w:pPr>
        <w:pStyle w:val="Code"/>
      </w:pPr>
      <w:r>
        <w:t>unsigned long previousReportMillis = 0;</w:t>
      </w:r>
    </w:p>
    <w:p>
      <w:pPr>
        <w:pStyle w:val="Code"/>
      </w:pPr>
      <w:r>
        <w:t>const unsigned long SAMPLE_INTERVAL = 20;</w:t>
      </w:r>
    </w:p>
    <w:p>
      <w:pPr>
        <w:pStyle w:val="Code"/>
      </w:pPr>
      <w:r>
        <w:t>const unsigned long REPORT_INTERVAL = 200;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Serial.begin(115200);</w:t>
      </w:r>
    </w:p>
    <w:p>
      <w:pPr>
        <w:pStyle w:val="Code"/>
      </w:pPr>
      <w:r>
        <w:t xml:space="preserve">  printHelp();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readSerialInput();</w:t>
      </w:r>
    </w:p>
    <w:p>
      <w:pPr>
        <w:pStyle w:val="Code"/>
      </w:pPr>
      <w:r>
        <w:t xml:space="preserve">  updateSensorAndLed();</w:t>
      </w:r>
    </w:p>
    <w:p>
      <w:pPr>
        <w:pStyle w:val="Code"/>
      </w:pPr>
      <w:r>
        <w:t xml:space="preserve">  updateSerialReport();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readSerialInput()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while (Serial.available() &gt;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receivedChar = Serial.read();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(receivedChar == '\r')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(discardInput)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if (receivedChar == '\n')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discardInput = false;</w:t>
      </w:r>
    </w:p>
    <w:p>
      <w:pPr>
        <w:pStyle w:val="Code"/>
      </w:pPr>
      <w:r>
        <w:t xml:space="preserve">        inputIndex = 0;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(receivedChar == '\n')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inputBuffer[inputIndex] = '\0';</w:t>
      </w:r>
    </w:p>
    <w:p>
      <w:pPr>
        <w:pStyle w:val="Code"/>
      </w:pPr>
      <w:r>
        <w:t xml:space="preserve">      convertToUpperCase(inputBuffer);</w:t>
      </w:r>
    </w:p>
    <w:p>
      <w:pPr>
        <w:pStyle w:val="Code"/>
      </w:pPr>
      <w:r>
        <w:t xml:space="preserve">      processCommand(inputBuffer);</w:t>
      </w:r>
    </w:p>
    <w:p>
      <w:pPr>
        <w:pStyle w:val="Code"/>
      </w:pPr>
      <w:r>
        <w:t xml:space="preserve">      inputIndex = 0;</w:t>
      </w:r>
    </w:p>
    <w:p>
      <w:pPr>
        <w:pStyle w:val="Code"/>
      </w:pPr>
      <w:r>
        <w:t xml:space="preserve">      continue;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(inputIndex &lt; BUFFER_SIZE - 1)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inputBuffer[inputIndex++] = receivedChar;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discardInput = true;</w:t>
      </w:r>
    </w:p>
    <w:p>
      <w:pPr>
        <w:pStyle w:val="Code"/>
      </w:pPr>
      <w:r>
        <w:t xml:space="preserve">      inputIndex = 0;</w:t>
      </w:r>
    </w:p>
    <w:p>
      <w:pPr>
        <w:pStyle w:val="Code"/>
      </w:pPr>
      <w:r>
        <w:t xml:space="preserve">      Serial.println(F("ERROR COMMAND_TOO_LONG"));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convertToUpperCase(char *text)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for (byte index = 0; text[index] != '\0'; index++)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text[index] = static_cast&lt;char&gt;(</w:t>
      </w:r>
    </w:p>
    <w:p>
      <w:pPr>
        <w:pStyle w:val="Code"/>
      </w:pPr>
      <w:r>
        <w:t xml:space="preserve">      toupper(static_cast&lt;unsigned char&gt;(text[index]))</w:t>
      </w:r>
    </w:p>
    <w:p>
      <w:pPr>
        <w:pStyle w:val="Code"/>
      </w:pPr>
      <w:r>
        <w:t xml:space="preserve">    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processCommand(char *commandLine)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char *command = strtok(commandLine, " ");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(command == nullptr)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(strcmp(command, "START")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streamEnabled = true;</w:t>
      </w:r>
    </w:p>
    <w:p>
      <w:pPr>
        <w:pStyle w:val="Code"/>
      </w:pPr>
      <w:r>
        <w:t xml:space="preserve">    Serial.println(F("OK STREAM=ON"));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(outputMode == OUTPUT_CSV)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Serial.println(F("time_ms,adc,voltage_v,pwm"));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"STOP")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streamEnabled = false;</w:t>
      </w:r>
    </w:p>
    <w:p>
      <w:pPr>
        <w:pStyle w:val="Code"/>
      </w:pPr>
      <w:r>
        <w:t xml:space="preserve">    Serial.println(F("OK STREAM=OFF"));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"AUTO")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controlMode = CONTROL_AUTO;</w:t>
      </w:r>
    </w:p>
    <w:p>
      <w:pPr>
        <w:pStyle w:val="Code"/>
      </w:pPr>
      <w:r>
        <w:t xml:space="preserve">    Serial.println(F("OK CONTROL=AUTO"));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"MANUAL")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controlMode = CONTROL_MANUAL;</w:t>
      </w:r>
    </w:p>
    <w:p>
      <w:pPr>
        <w:pStyle w:val="Code"/>
      </w:pPr>
      <w:r>
        <w:t xml:space="preserve">    Serial.println(F("OK CONTROL=MANUAL"));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"BRIGHTNESS")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*argument = strtok(nullptr, " ");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(argument == nullptr)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MISSING_VALUE"));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char *endPointer;</w:t>
      </w:r>
    </w:p>
    <w:p>
      <w:pPr>
        <w:pStyle w:val="Code"/>
      </w:pPr>
      <w:r>
        <w:t xml:space="preserve">    long value = strtol(argument, &amp;endPointer, 10);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(*endPointer != '\0')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INVALID_NUMBER"));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(strtok(nullptr, " ") != nullptr)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TOO_MANY_ARGUMENTS"));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(value &lt; 0 || value &gt; 255)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RANGE_0_255"));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manualBrightness = static_cast&lt;int&gt;(value);</w:t>
      </w:r>
    </w:p>
    <w:p>
      <w:pPr>
        <w:pStyle w:val="Code"/>
      </w:pPr>
      <w:r>
        <w:t xml:space="preserve">    controlMode = CONTROL_MANUAL;</w:t>
      </w:r>
    </w:p>
    <w:p>
      <w:pPr>
        <w:pStyle w:val="Code"/>
      </w:pPr>
      <w:r>
        <w:t xml:space="preserve">    Serial.print(F("OK BRIGHTNESS="));</w:t>
      </w:r>
    </w:p>
    <w:p>
      <w:pPr>
        <w:pStyle w:val="Code"/>
      </w:pPr>
      <w:r>
        <w:t xml:space="preserve">    Serial.println(manualBrightness);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"MODE")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char *argument = strtok(nullptr, " ");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(argument == nullptr)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MISSING_MODE"));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(strtok(nullptr, " ") != nullptr)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TOO_MANY_ARGUMENTS"));</w:t>
      </w:r>
    </w:p>
    <w:p>
      <w:pPr>
        <w:pStyle w:val="Code"/>
      </w:pPr>
      <w:r>
        <w:t xml:space="preserve">      return;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(strcmp(argument, "DEBUG") == 0)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outputMode = OUTPUT_DEBUG;</w:t>
      </w:r>
    </w:p>
    <w:p>
      <w:pPr>
        <w:pStyle w:val="Code"/>
      </w:pPr>
      <w:r>
        <w:t xml:space="preserve">      Serial.println(F("OK MODE=DEBUG"));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(strcmp(argument, "CSV") == 0)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outputMode = OUTPUT_CSV;</w:t>
      </w:r>
    </w:p>
    <w:p>
      <w:pPr>
        <w:pStyle w:val="Code"/>
      </w:pPr>
      <w:r>
        <w:t xml:space="preserve">      Serial.println(F("OK MODE=CSV"));</w:t>
      </w:r>
    </w:p>
    <w:p>
      <w:pPr>
        <w:pStyle w:val="Code"/>
      </w:pPr>
      <w:r>
        <w:t/>
      </w:r>
    </w:p>
    <w:p>
      <w:pPr>
        <w:pStyle w:val="Code"/>
      </w:pPr>
      <w:r>
        <w:t xml:space="preserve">      if (streamEnabled)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Serial.println(F("time_ms,adc,voltage_v,pwm"));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 if (strcmp(argument, "PLOT") == 0)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outputMode = OUTPUT_PLOT;</w:t>
      </w:r>
    </w:p>
    <w:p>
      <w:pPr>
        <w:pStyle w:val="Code"/>
      </w:pPr>
      <w:r>
        <w:t xml:space="preserve">      Serial.println(F("OK MODE=PLOT"));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else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Serial.println(F("ERROR INVALID_MODE"));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"STATUS")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printStatus();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(strcmp(command, "HELP")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printHelp();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Serial.println(F("ERROR UNKNOWN_COMMAND"));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updateSensorAndLed()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previousSampleMillis &lt; SAMPLE_INTERVAL)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previousSampleMillis += SAMPLE_INTERVAL;</w:t>
      </w:r>
    </w:p>
    <w:p>
      <w:pPr>
        <w:pStyle w:val="Code"/>
      </w:pPr>
      <w:r>
        <w:t xml:space="preserve">  adcValue = analogRead(SENSOR_PIN);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(controlMode == CONTROL_AUTO)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pwmValue = map(adcValue, 0, 1023, 0, 255);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pwmValue = manualBrightness;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pwmValue = constrain(pwmValue, 0, 255);</w:t>
      </w:r>
    </w:p>
    <w:p>
      <w:pPr>
        <w:pStyle w:val="Code"/>
      </w:pPr>
      <w:r>
        <w:t xml:space="preserve">  analogWrite(LED_PIN, pwmValue);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updateSerialReport()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(!streamEnabled)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previousReportMillis &lt;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previousReportMillis += REPORT_INTERVAL;</w:t>
      </w:r>
    </w:p>
    <w:p>
      <w:pPr>
        <w:pStyle w:val="Code"/>
      </w:pPr>
      <w:r>
        <w:t xml:space="preserve">  printData();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printData()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float voltage = adcValue * 5.0 / 1023.0;</w:t>
      </w:r>
    </w:p>
    <w:p>
      <w:pPr>
        <w:pStyle w:val="Code"/>
      </w:pPr>
      <w:r>
        <w:t/>
      </w:r>
    </w:p>
    <w:p>
      <w:pPr>
        <w:pStyle w:val="Code"/>
      </w:pPr>
      <w:r>
        <w:t xml:space="preserve">  if (outputMode == OUTPUT_DEBUG)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Serial.print(F("TIME="));</w:t>
      </w:r>
    </w:p>
    <w:p>
      <w:pPr>
        <w:pStyle w:val="Code"/>
      </w:pPr>
      <w:r>
        <w:t xml:space="preserve">    Serial.print(millis());</w:t>
      </w:r>
    </w:p>
    <w:p>
      <w:pPr>
        <w:pStyle w:val="Code"/>
      </w:pPr>
      <w:r>
        <w:t xml:space="preserve">    Serial.print(F(" ADC="));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Serial.print(F(" VOLTAGE="));</w:t>
      </w:r>
    </w:p>
    <w:p>
      <w:pPr>
        <w:pStyle w:val="Code"/>
      </w:pPr>
      <w:r>
        <w:t xml:space="preserve">    Serial.print(voltage, 3);</w:t>
      </w:r>
    </w:p>
    <w:p>
      <w:pPr>
        <w:pStyle w:val="Code"/>
      </w:pPr>
      <w:r>
        <w:t xml:space="preserve">    Serial.print(F("V PWM="));</w:t>
      </w:r>
    </w:p>
    <w:p>
      <w:pPr>
        <w:pStyle w:val="Code"/>
      </w:pPr>
      <w:r>
        <w:t xml:space="preserve">    Serial.println(pwmValue);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 if (outputMode == OUTPUT_CSV)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Serial.print(millis());</w:t>
      </w:r>
    </w:p>
    <w:p>
      <w:pPr>
        <w:pStyle w:val="Code"/>
      </w:pPr>
      <w:r>
        <w:t xml:space="preserve">    Serial.print(',');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Serial.print(',');</w:t>
      </w:r>
    </w:p>
    <w:p>
      <w:pPr>
        <w:pStyle w:val="Code"/>
      </w:pPr>
      <w:r>
        <w:t xml:space="preserve">    Serial.print(voltage, 3);</w:t>
      </w:r>
    </w:p>
    <w:p>
      <w:pPr>
        <w:pStyle w:val="Code"/>
      </w:pPr>
      <w:r>
        <w:t xml:space="preserve">    Serial.print(',');</w:t>
      </w:r>
    </w:p>
    <w:p>
      <w:pPr>
        <w:pStyle w:val="Code"/>
      </w:pPr>
      <w:r>
        <w:t xml:space="preserve">    Serial.println(pwmValue);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Serial.print("ADC:");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Serial.print('\t');</w:t>
      </w:r>
    </w:p>
    <w:p>
      <w:pPr>
        <w:pStyle w:val="Code"/>
      </w:pPr>
      <w:r>
        <w:t xml:space="preserve">    Serial.print("PWM_SCALED:");</w:t>
      </w:r>
    </w:p>
    <w:p>
      <w:pPr>
        <w:pStyle w:val="Code"/>
      </w:pPr>
      <w:r>
        <w:t xml:space="preserve">    Serial.println(map(pwmValue, 0, 255, 0, 1023));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printStatus()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Serial.print(F("STATUS STREAM="));</w:t>
      </w:r>
    </w:p>
    <w:p>
      <w:pPr>
        <w:pStyle w:val="Code"/>
      </w:pPr>
      <w:r>
        <w:t xml:space="preserve">  Serial.print(streamEnabled ? F("ON") : F("OFF"));</w:t>
      </w:r>
    </w:p>
    <w:p>
      <w:pPr>
        <w:pStyle w:val="Code"/>
      </w:pPr>
      <w:r>
        <w:t xml:space="preserve">  Serial.print(F(" CONTROL="));</w:t>
      </w:r>
    </w:p>
    <w:p>
      <w:pPr>
        <w:pStyle w:val="Code"/>
      </w:pPr>
      <w:r>
        <w:t xml:space="preserve">  Serial.print(controlMode == CONTROL_AUTO ? F("AUTO") : F("MANUAL"));</w:t>
      </w:r>
    </w:p>
    <w:p>
      <w:pPr>
        <w:pStyle w:val="Code"/>
      </w:pPr>
      <w:r>
        <w:t xml:space="preserve">  Serial.print(F(" ADC="));</w:t>
      </w:r>
    </w:p>
    <w:p>
      <w:pPr>
        <w:pStyle w:val="Code"/>
      </w:pPr>
      <w:r>
        <w:t xml:space="preserve">  Serial.print(adcValue);</w:t>
      </w:r>
    </w:p>
    <w:p>
      <w:pPr>
        <w:pStyle w:val="Code"/>
      </w:pPr>
      <w:r>
        <w:t xml:space="preserve">  Serial.print(F(" PWM="));</w:t>
      </w:r>
    </w:p>
    <w:p>
      <w:pPr>
        <w:pStyle w:val="Code"/>
      </w:pPr>
      <w:r>
        <w:t xml:space="preserve">  Serial.println(pwmValue);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printHelp()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Serial.println(F("START"));</w:t>
      </w:r>
    </w:p>
    <w:p>
      <w:pPr>
        <w:pStyle w:val="Code"/>
      </w:pPr>
      <w:r>
        <w:t xml:space="preserve">  Serial.println(F("STOP"));</w:t>
      </w:r>
    </w:p>
    <w:p>
      <w:pPr>
        <w:pStyle w:val="Code"/>
      </w:pPr>
      <w:r>
        <w:t xml:space="preserve">  Serial.println(F("AUTO"));</w:t>
      </w:r>
    </w:p>
    <w:p>
      <w:pPr>
        <w:pStyle w:val="Code"/>
      </w:pPr>
      <w:r>
        <w:t xml:space="preserve">  Serial.println(F("MANUAL"));</w:t>
      </w:r>
    </w:p>
    <w:p>
      <w:pPr>
        <w:pStyle w:val="Code"/>
      </w:pPr>
      <w:r>
        <w:t xml:space="preserve">  Serial.println(F("BRIGHTNESS 0-255"));</w:t>
      </w:r>
    </w:p>
    <w:p>
      <w:pPr>
        <w:pStyle w:val="Code"/>
      </w:pPr>
      <w:r>
        <w:t xml:space="preserve">  Serial.println(F("MODE DEBUG"));</w:t>
      </w:r>
    </w:p>
    <w:p>
      <w:pPr>
        <w:pStyle w:val="Code"/>
      </w:pPr>
      <w:r>
        <w:t xml:space="preserve">  Serial.println(F("MODE CSV"));</w:t>
      </w:r>
    </w:p>
    <w:p>
      <w:pPr>
        <w:pStyle w:val="Code"/>
      </w:pPr>
      <w:r>
        <w:t xml:space="preserve">  Serial.println(F("MODE PLOT"));</w:t>
      </w:r>
    </w:p>
    <w:p>
      <w:pPr>
        <w:pStyle w:val="Code"/>
      </w:pPr>
      <w:r>
        <w:t xml:space="preserve">  Serial.println(F("STATUS"));</w:t>
      </w:r>
    </w:p>
    <w:p>
      <w:pPr>
        <w:pStyle w:val="Code"/>
      </w:pPr>
      <w:r>
        <w:t xml:space="preserve">  Serial.println(F("HELP"));</w:t>
      </w:r>
    </w:p>
    <w:p>
      <w:pPr>
        <w:pStyle w:val="Code"/>
      </w:pPr>
      <w:r>
        <w:t>}</w:t>
      </w:r>
    </w:p>
    <w:p>
      <w:pPr>
        <w:pStyle w:val="Heading2"/>
      </w:pPr>
      <w:r>
        <w:t>Serial 資料可靠性與安全限制</w:t>
      </w:r>
    </w:p>
    <w:p>
      <w:r>
        <w:t>UART Serial 通常不會自動提供封包重送、CRC、身份驗證、加密或完整性驗證。正式設備可依需求加入起始符號、結束符號、長度、Checksum、CRC、ACK／NACK、Timeout 與重送機制。</w:t>
      </w:r>
    </w:p>
    <w:p>
      <w:r>
        <w:t>所有命令都應檢查長度、參數數量、數值範圍、不合法字元與 Buffer Overflow。高功率馬達、加熱器、雷射、高電壓設備或工業致動器，不可只依靠 STOP 文字命令作為唯一安全機制。</w:t>
      </w:r>
    </w:p>
    <w:p>
      <w:r>
        <w:t>• 配置實體急停按鍵或硬體斷電。</w:t>
      </w:r>
    </w:p>
    <w:p>
      <w:r>
        <w:t>• 使用 Watchdog、安全繼電器與限位開關。</w:t>
      </w:r>
    </w:p>
    <w:p>
      <w:r>
        <w:t>• 設定通訊 Timeout 與預設安全狀態。</w:t>
      </w:r>
    </w:p>
    <w:p>
      <w:r>
        <w:t>• 將 Serial Monitor 視為測試介面，而不是取代必要的硬體安全設計。</w:t>
      </w:r>
    </w:p>
    <w:p>
      <w:pPr>
        <w:pStyle w:val="Heading2"/>
      </w:pPr>
      <w:r>
        <w:t>Serial 除錯可能改變程式時序</w:t>
      </w:r>
    </w:p>
    <w:p>
      <w:r>
        <w:t>加入 Serial.println() 可能改變程式速度、中斷時序、競爭條件與 Buffer 行為。有些原本會發生的錯誤，加入輸出後反而暫時消失，這類問題常被稱為 Heisenbug。</w:t>
      </w:r>
    </w:p>
    <w:p>
      <w:r>
        <w:t>高速程式可改用只在錯誤時輸出、降低輸出頻率、先存入陣列再批次輸出、GPIO Toggle 搭配示波器、邏輯分析儀或硬體除錯器。</w:t>
      </w:r>
    </w:p>
    <w:p>
      <w:pPr>
        <w:pStyle w:val="Heading2"/>
      </w:pPr>
      <w:r>
        <w:t>常見錯誤與故障排除</w:t>
      </w:r>
    </w:p>
    <w:p>
      <w:pPr>
        <w:pStyle w:val="Heading2"/>
      </w:pPr>
      <w:r>
        <w:t>本章實作練習</w:t>
      </w:r>
    </w:p>
    <w:p>
      <w:r>
        <w:t>• 使用 millis() 每 500 ms 顯示 A0 讀值，不使用 delay()。</w:t>
      </w:r>
    </w:p>
    <w:p>
      <w:r>
        <w:t>• 將 ADC 換算成電壓，保留兩位小數並顯示單位。</w:t>
      </w:r>
    </w:p>
    <w:p>
      <w:r>
        <w:t>• 將 byte value = 170 以 DEC、HEX 與補足 8 位元的 BIN 顯示。</w:t>
      </w:r>
    </w:p>
    <w:p>
      <w:r>
        <w:t>• 使用 1、0、t、s 控制 LED，並忽略 \r、\n。</w:t>
      </w:r>
    </w:p>
    <w:p>
      <w:r>
        <w:t>• 使用固定 char Buffer 支援 ON、OFF、TOGGLE、STATUS、HELP。</w:t>
      </w:r>
    </w:p>
    <w:p>
      <w:r>
        <w:t>• 建立 PWM 0-255 命令，檢查缺少參數、無效整數與範圍錯誤。</w:t>
      </w:r>
    </w:p>
    <w:p>
      <w:r>
        <w:t>• 每 100 ms 輸出 time_ms、adc、voltage_v CSV。</w:t>
      </w:r>
    </w:p>
    <w:p>
      <w:r>
        <w:t>• 在 Serial Plotter 同時顯示原始 ADC、10 筆移動平均、下限 0 與上限 1023。</w:t>
      </w:r>
    </w:p>
    <w:p>
      <w:r>
        <w:t>• 加入 START、STOP 與 MODE DEBUG／CSV／PLOT。</w:t>
      </w:r>
    </w:p>
    <w:p>
      <w:pPr>
        <w:pStyle w:val="Heading2"/>
      </w:pPr>
      <w:r>
        <w:t>本章重點整理</w:t>
      </w:r>
    </w:p>
    <w:p>
      <w:r>
        <w:t>• Serial Monitor 適合文字訊息、命令與除錯；Serial Plotter 適合波形與趨勢。</w:t>
      </w:r>
    </w:p>
    <w:p>
      <w:r>
        <w:t>• Arduino 與電腦端 Baud Rate 必須一致。</w:t>
      </w:r>
    </w:p>
    <w:p>
      <w:r>
        <w:t>• Serial.print() 不換行，Serial.println() 會換行。</w:t>
      </w:r>
    </w:p>
    <w:p>
      <w:r>
        <w:t>• Serial.available() 檢查接收 Buffer，Serial.read() 每次讀取一個 Byte。</w:t>
      </w:r>
    </w:p>
    <w:p>
      <w:r>
        <w:t>• 字元 '5'、ASCII 53 與整數 5 是不同資料。</w:t>
      </w:r>
    </w:p>
    <w:p>
      <w:r>
        <w:t>• 完整命令應使用有限長度 Buffer，並處理 \r、\n 與 \0。</w:t>
      </w:r>
    </w:p>
    <w:p>
      <w:r>
        <w:t>• C 字串使用 strcmp() 比較，數值參數可用 strtol() 驗證。</w:t>
      </w:r>
    </w:p>
    <w:p>
      <w:r>
        <w:t>• 不要在每次 loop() 無限制輸出，也不要在 ISR 中大量使用 Serial。</w:t>
      </w:r>
    </w:p>
    <w:p>
      <w:r>
        <w:t>• Debug、CSV 與 Plot 模式應使用一致且適合目的的格式。</w:t>
      </w:r>
    </w:p>
    <w:p>
      <w:r>
        <w:t>• 取樣與序列輸出應盡量分離，並留意 Serial 除錯對即時性的影響。</w:t>
      </w:r>
    </w:p>
    <w:p>
      <w:r>
        <w:t>• 高風險設備必須具備獨立硬體安全機制。</w:t>
      </w:r>
    </w:p>
    <w:p>
      <w:pPr>
        <w:pStyle w:val="Heading2"/>
      </w:pPr>
      <w:r>
        <w:t>下一章預告</w:t>
      </w:r>
    </w:p>
    <w:p>
      <w:r>
        <w:t>下一章將介紹 Arduino Debug 方法與系統化故障排除，包括編譯、連結、上傳與執行錯誤的分類，以及使用 Serial Monitor、LED、萬用電表、示波器與邏輯分析儀建立可重複的診斷流程。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